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5FD" w:rsidRPr="008335FD" w:rsidRDefault="008335FD" w:rsidP="008335FD">
      <w:pPr>
        <w:jc w:val="center"/>
        <w:rPr>
          <w:sz w:val="36"/>
        </w:rPr>
      </w:pPr>
      <w:bookmarkStart w:id="0" w:name="_GoBack"/>
      <w:r>
        <w:rPr>
          <w:rFonts w:ascii="標楷體" w:eastAsia="標楷體" w:hAnsi="標楷體" w:hint="eastAsia"/>
          <w:b/>
          <w:sz w:val="36"/>
          <w:szCs w:val="36"/>
        </w:rPr>
        <w:t>愛的故事知識繪本</w:t>
      </w:r>
      <w:r>
        <w:rPr>
          <w:rFonts w:ascii="標楷體" w:eastAsia="標楷體" w:hAnsi="標楷體" w:hint="eastAsia"/>
          <w:b/>
          <w:sz w:val="36"/>
          <w:szCs w:val="36"/>
        </w:rPr>
        <w:t>7</w:t>
      </w:r>
      <w:r w:rsidRPr="008335FD">
        <w:rPr>
          <w:rFonts w:ascii="標楷體" w:eastAsia="標楷體" w:hAnsi="標楷體" w:hint="eastAsia"/>
          <w:b/>
          <w:sz w:val="36"/>
          <w:szCs w:val="36"/>
        </w:rPr>
        <w:t>《</w:t>
      </w:r>
      <w:r w:rsidRPr="008335FD">
        <w:rPr>
          <w:rFonts w:ascii="標楷體" w:eastAsia="標楷體" w:hAnsi="標楷體" w:hint="eastAsia"/>
          <w:b/>
          <w:sz w:val="36"/>
        </w:rPr>
        <w:t>每一根羽毛都洗乾淨了</w:t>
      </w:r>
      <w:r w:rsidRPr="008335FD">
        <w:rPr>
          <w:rFonts w:ascii="標楷體" w:eastAsia="標楷體" w:hAnsi="標楷體" w:hint="eastAsia"/>
          <w:b/>
          <w:sz w:val="36"/>
          <w:szCs w:val="36"/>
        </w:rPr>
        <w:t>》學習單</w:t>
      </w:r>
    </w:p>
    <w:bookmarkEnd w:id="0"/>
    <w:p w:rsidR="00AA19D5" w:rsidRPr="00AA19D5" w:rsidRDefault="00AA19D5" w:rsidP="00AA19D5">
      <w:pPr>
        <w:jc w:val="right"/>
        <w:rPr>
          <w:sz w:val="36"/>
        </w:rPr>
      </w:pPr>
      <w:r>
        <w:rPr>
          <w:rFonts w:ascii="標楷體" w:eastAsia="標楷體" w:hAnsi="標楷體" w:hint="eastAsia"/>
          <w:b/>
          <w:kern w:val="0"/>
          <w:szCs w:val="24"/>
        </w:rPr>
        <w:t>設計者：邱怡雯～宜蘭縣順安國小教師</w:t>
      </w:r>
    </w:p>
    <w:p w:rsidR="00A1091A" w:rsidRPr="00BB719B" w:rsidRDefault="00A1091A" w:rsidP="00BB719B">
      <w:pPr>
        <w:ind w:leftChars="-295" w:left="-708" w:rightChars="-378" w:right="-907"/>
        <w:jc w:val="center"/>
        <w:rPr>
          <w:sz w:val="28"/>
        </w:rPr>
      </w:pPr>
      <w:r w:rsidRPr="00BB719B">
        <w:rPr>
          <w:rFonts w:hint="eastAsia"/>
          <w:sz w:val="28"/>
        </w:rPr>
        <w:t>讀完這本書，請你試著</w:t>
      </w:r>
      <w:r w:rsidR="00BB719B" w:rsidRPr="00BB719B">
        <w:rPr>
          <w:rFonts w:hint="eastAsia"/>
          <w:sz w:val="28"/>
        </w:rPr>
        <w:t>填入適當語詞，</w:t>
      </w:r>
      <w:r w:rsidRPr="00BB719B">
        <w:rPr>
          <w:rFonts w:hint="eastAsia"/>
          <w:sz w:val="28"/>
        </w:rPr>
        <w:t>完成</w:t>
      </w:r>
      <w:r w:rsidR="00BB719B" w:rsidRPr="00BB719B">
        <w:rPr>
          <w:rFonts w:hint="eastAsia"/>
          <w:sz w:val="28"/>
        </w:rPr>
        <w:t>「</w:t>
      </w:r>
      <w:proofErr w:type="gramStart"/>
      <w:r w:rsidR="00BB719B" w:rsidRPr="00BB719B">
        <w:rPr>
          <w:rFonts w:hint="eastAsia"/>
          <w:sz w:val="28"/>
        </w:rPr>
        <w:t>小鵠</w:t>
      </w:r>
      <w:r w:rsidRPr="00BB719B">
        <w:rPr>
          <w:rFonts w:hint="eastAsia"/>
          <w:sz w:val="28"/>
        </w:rPr>
        <w:t>的</w:t>
      </w:r>
      <w:r w:rsidR="00BB719B" w:rsidRPr="00BB719B">
        <w:rPr>
          <w:rFonts w:hint="eastAsia"/>
          <w:sz w:val="28"/>
        </w:rPr>
        <w:t>美好</w:t>
      </w:r>
      <w:proofErr w:type="gramEnd"/>
      <w:r w:rsidR="00BB719B" w:rsidRPr="00BB719B">
        <w:rPr>
          <w:rFonts w:hint="eastAsia"/>
          <w:sz w:val="28"/>
        </w:rPr>
        <w:t>驚險記」故事</w:t>
      </w:r>
      <w:r w:rsidRPr="00BB719B">
        <w:rPr>
          <w:rFonts w:hint="eastAsia"/>
          <w:sz w:val="28"/>
        </w:rPr>
        <w:t>九宮格。</w:t>
      </w:r>
    </w:p>
    <w:tbl>
      <w:tblPr>
        <w:tblStyle w:val="a3"/>
        <w:tblW w:w="9781" w:type="dxa"/>
        <w:jc w:val="center"/>
        <w:tblInd w:w="-572" w:type="dxa"/>
        <w:tblLook w:val="04A0" w:firstRow="1" w:lastRow="0" w:firstColumn="1" w:lastColumn="0" w:noHBand="0" w:noVBand="1"/>
      </w:tblPr>
      <w:tblGrid>
        <w:gridCol w:w="3260"/>
        <w:gridCol w:w="3260"/>
        <w:gridCol w:w="3261"/>
      </w:tblGrid>
      <w:tr w:rsidR="00A1091A" w:rsidTr="00AA19D5">
        <w:trPr>
          <w:trHeight w:val="2873"/>
          <w:jc w:val="center"/>
        </w:trPr>
        <w:tc>
          <w:tcPr>
            <w:tcW w:w="3260" w:type="dxa"/>
          </w:tcPr>
          <w:p w:rsidR="00A1091A" w:rsidRPr="00BB719B" w:rsidRDefault="0010170C" w:rsidP="00BB719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1.</w:t>
            </w:r>
            <w:r w:rsidR="00FB73F8" w:rsidRPr="00BB719B">
              <w:rPr>
                <w:rFonts w:hint="eastAsia"/>
                <w:sz w:val="28"/>
              </w:rPr>
              <w:t>我</w:t>
            </w:r>
            <w:r w:rsidR="0010448F" w:rsidRPr="00BB719B">
              <w:rPr>
                <w:rFonts w:hint="eastAsia"/>
                <w:sz w:val="28"/>
              </w:rPr>
              <w:t>是可愛的</w:t>
            </w:r>
            <w:r w:rsidR="0010448F" w:rsidRPr="00BB719B">
              <w:rPr>
                <w:rFonts w:hint="eastAsia"/>
                <w:sz w:val="28"/>
              </w:rPr>
              <w:t xml:space="preserve">(  </w:t>
            </w:r>
            <w:r w:rsidR="00BB719B">
              <w:rPr>
                <w:rFonts w:hint="eastAsia"/>
                <w:sz w:val="28"/>
              </w:rPr>
              <w:t xml:space="preserve"> </w:t>
            </w:r>
            <w:r w:rsidR="0010448F" w:rsidRPr="00BB719B">
              <w:rPr>
                <w:rFonts w:hint="eastAsia"/>
                <w:sz w:val="28"/>
              </w:rPr>
              <w:t xml:space="preserve">   )</w:t>
            </w:r>
            <w:r w:rsidR="0010448F" w:rsidRPr="00BB719B">
              <w:rPr>
                <w:rFonts w:hint="eastAsia"/>
                <w:sz w:val="28"/>
              </w:rPr>
              <w:t>，我</w:t>
            </w:r>
            <w:r w:rsidR="00FB73F8" w:rsidRPr="00BB719B">
              <w:rPr>
                <w:rFonts w:hint="eastAsia"/>
                <w:sz w:val="28"/>
              </w:rPr>
              <w:t>住在</w:t>
            </w:r>
            <w:r w:rsidR="00FB73F8" w:rsidRPr="00BB719B">
              <w:rPr>
                <w:rFonts w:hint="eastAsia"/>
                <w:sz w:val="28"/>
              </w:rPr>
              <w:t>(      )</w:t>
            </w:r>
            <w:r w:rsidR="00FB73F8" w:rsidRPr="00BB719B">
              <w:rPr>
                <w:rFonts w:hint="eastAsia"/>
                <w:sz w:val="28"/>
              </w:rPr>
              <w:t>灣的動物保護區</w:t>
            </w:r>
            <w:r w:rsidR="00BE3DF3" w:rsidRPr="00BB719B">
              <w:rPr>
                <w:rFonts w:hint="eastAsia"/>
                <w:sz w:val="28"/>
              </w:rPr>
              <w:t>。</w:t>
            </w:r>
          </w:p>
        </w:tc>
        <w:tc>
          <w:tcPr>
            <w:tcW w:w="3260" w:type="dxa"/>
          </w:tcPr>
          <w:p w:rsidR="00A1091A" w:rsidRPr="00BB719B" w:rsidRDefault="0010170C" w:rsidP="00D67323">
            <w:pPr>
              <w:rPr>
                <w:sz w:val="28"/>
              </w:rPr>
            </w:pPr>
            <w:r>
              <w:rPr>
                <w:sz w:val="28"/>
              </w:rPr>
              <w:t>2.</w:t>
            </w:r>
            <w:r w:rsidR="00BB719B" w:rsidRPr="00BB719B">
              <w:rPr>
                <w:rFonts w:hint="eastAsia"/>
                <w:sz w:val="28"/>
              </w:rPr>
              <w:t>在動物保護區裡，因為</w:t>
            </w:r>
            <w:r w:rsidR="00BB719B" w:rsidRPr="00BB719B">
              <w:rPr>
                <w:rFonts w:hint="eastAsia"/>
                <w:sz w:val="28"/>
              </w:rPr>
              <w:t>(     )</w:t>
            </w:r>
            <w:r w:rsidR="00BB719B" w:rsidRPr="00BB719B">
              <w:rPr>
                <w:rFonts w:hint="eastAsia"/>
                <w:sz w:val="28"/>
              </w:rPr>
              <w:t>不能來捕魚，我</w:t>
            </w:r>
            <w:r w:rsidR="00D67323" w:rsidRPr="00BB719B">
              <w:rPr>
                <w:rFonts w:hint="eastAsia"/>
                <w:sz w:val="28"/>
              </w:rPr>
              <w:t>才</w:t>
            </w:r>
            <w:r w:rsidR="00BB719B" w:rsidRPr="00BB719B">
              <w:rPr>
                <w:rFonts w:hint="eastAsia"/>
                <w:sz w:val="28"/>
              </w:rPr>
              <w:t>可以盡情抓魚。</w:t>
            </w:r>
            <w:r w:rsidR="00BE3DF3" w:rsidRPr="00BB719B">
              <w:rPr>
                <w:rFonts w:hint="eastAsia"/>
                <w:sz w:val="28"/>
              </w:rPr>
              <w:t>我最厲害的技能是</w:t>
            </w:r>
            <w:r w:rsidR="00BE3DF3" w:rsidRPr="00BB719B">
              <w:rPr>
                <w:rFonts w:hint="eastAsia"/>
                <w:sz w:val="28"/>
              </w:rPr>
              <w:t xml:space="preserve">(  </w:t>
            </w:r>
            <w:r w:rsidR="00BB719B">
              <w:rPr>
                <w:rFonts w:hint="eastAsia"/>
                <w:sz w:val="28"/>
              </w:rPr>
              <w:t xml:space="preserve"> </w:t>
            </w:r>
            <w:r w:rsidR="00BE3DF3" w:rsidRPr="00BB719B">
              <w:rPr>
                <w:rFonts w:hint="eastAsia"/>
                <w:sz w:val="28"/>
              </w:rPr>
              <w:t xml:space="preserve">   )</w:t>
            </w:r>
            <w:r w:rsidR="00BB719B">
              <w:rPr>
                <w:rFonts w:hint="eastAsia"/>
                <w:sz w:val="28"/>
              </w:rPr>
              <w:t>。</w:t>
            </w:r>
          </w:p>
        </w:tc>
        <w:tc>
          <w:tcPr>
            <w:tcW w:w="3261" w:type="dxa"/>
          </w:tcPr>
          <w:p w:rsidR="00A1091A" w:rsidRPr="00BB719B" w:rsidRDefault="0010170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3.</w:t>
            </w:r>
            <w:r w:rsidR="00BE3DF3" w:rsidRPr="00BB719B">
              <w:rPr>
                <w:rFonts w:hint="eastAsia"/>
                <w:sz w:val="28"/>
              </w:rPr>
              <w:t>油井爆炸了，我沒有辦法抓魚給寶寶吃。</w:t>
            </w:r>
            <w:r w:rsidR="0010448F" w:rsidRPr="00BB719B">
              <w:rPr>
                <w:rFonts w:hint="eastAsia"/>
                <w:sz w:val="28"/>
              </w:rPr>
              <w:t>我全身</w:t>
            </w:r>
            <w:proofErr w:type="gramStart"/>
            <w:r w:rsidR="0010448F" w:rsidRPr="00BB719B">
              <w:rPr>
                <w:rFonts w:hint="eastAsia"/>
                <w:sz w:val="28"/>
              </w:rPr>
              <w:t>沾滿了油</w:t>
            </w:r>
            <w:proofErr w:type="gramEnd"/>
            <w:r w:rsidR="0010448F" w:rsidRPr="00BB719B">
              <w:rPr>
                <w:rFonts w:hint="eastAsia"/>
                <w:sz w:val="28"/>
              </w:rPr>
              <w:t>，羽毛都被油黏住了，</w:t>
            </w:r>
            <w:r w:rsidR="00D67323">
              <w:rPr>
                <w:rFonts w:hint="eastAsia"/>
                <w:sz w:val="28"/>
              </w:rPr>
              <w:t>完全</w:t>
            </w:r>
            <w:r w:rsidR="0010448F" w:rsidRPr="00BB719B">
              <w:rPr>
                <w:rFonts w:hint="eastAsia"/>
                <w:sz w:val="28"/>
              </w:rPr>
              <w:t>沒有辦法</w:t>
            </w:r>
            <w:r w:rsidR="00D67323">
              <w:rPr>
                <w:rFonts w:hint="eastAsia"/>
                <w:sz w:val="28"/>
              </w:rPr>
              <w:t>逃離</w:t>
            </w:r>
            <w:r w:rsidR="0010448F" w:rsidRPr="00BB719B">
              <w:rPr>
                <w:rFonts w:hint="eastAsia"/>
                <w:sz w:val="28"/>
              </w:rPr>
              <w:t>飛走。</w:t>
            </w:r>
          </w:p>
        </w:tc>
      </w:tr>
      <w:tr w:rsidR="00A1091A" w:rsidTr="00AA19D5">
        <w:trPr>
          <w:trHeight w:val="2873"/>
          <w:jc w:val="center"/>
        </w:trPr>
        <w:tc>
          <w:tcPr>
            <w:tcW w:w="3260" w:type="dxa"/>
          </w:tcPr>
          <w:p w:rsidR="00A1091A" w:rsidRPr="00BB719B" w:rsidRDefault="0010170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8.</w:t>
            </w:r>
            <w:r w:rsidR="0010448F" w:rsidRPr="00BB719B">
              <w:rPr>
                <w:rFonts w:hint="eastAsia"/>
                <w:sz w:val="28"/>
              </w:rPr>
              <w:t>又過了幾天，我被送到乾淨的海灣野放，醫生為我拍下在天空飛翔的照片。</w:t>
            </w:r>
            <w:r w:rsidR="00BB719B" w:rsidRPr="00BB719B">
              <w:rPr>
                <w:rFonts w:hint="eastAsia"/>
                <w:sz w:val="28"/>
              </w:rPr>
              <w:t>我在天空中，想念著我的救援隊</w:t>
            </w:r>
            <w:r>
              <w:rPr>
                <w:rFonts w:hint="eastAsia"/>
                <w:sz w:val="28"/>
              </w:rPr>
              <w:t>好</w:t>
            </w:r>
            <w:r w:rsidR="00BB719B" w:rsidRPr="00BB719B">
              <w:rPr>
                <w:rFonts w:hint="eastAsia"/>
                <w:sz w:val="28"/>
              </w:rPr>
              <w:t>朋友</w:t>
            </w:r>
            <w:r>
              <w:rPr>
                <w:rFonts w:hint="eastAsia"/>
                <w:sz w:val="28"/>
              </w:rPr>
              <w:t>們</w:t>
            </w:r>
            <w:r w:rsidR="00BB719B" w:rsidRPr="00BB719B">
              <w:rPr>
                <w:rFonts w:hint="eastAsia"/>
                <w:sz w:val="28"/>
              </w:rPr>
              <w:t>。</w:t>
            </w:r>
          </w:p>
        </w:tc>
        <w:tc>
          <w:tcPr>
            <w:tcW w:w="3260" w:type="dxa"/>
            <w:vAlign w:val="center"/>
          </w:tcPr>
          <w:p w:rsidR="00A1091A" w:rsidRPr="00BB719B" w:rsidRDefault="0010448F" w:rsidP="00BB719B">
            <w:pPr>
              <w:jc w:val="center"/>
              <w:rPr>
                <w:sz w:val="40"/>
              </w:rPr>
            </w:pPr>
            <w:proofErr w:type="gramStart"/>
            <w:r w:rsidRPr="00BB719B">
              <w:rPr>
                <w:rFonts w:hint="eastAsia"/>
                <w:sz w:val="40"/>
              </w:rPr>
              <w:t>小鵠的美好</w:t>
            </w:r>
            <w:proofErr w:type="gramEnd"/>
            <w:r w:rsidRPr="00BB719B">
              <w:rPr>
                <w:rFonts w:hint="eastAsia"/>
                <w:sz w:val="40"/>
              </w:rPr>
              <w:t>驚險記</w:t>
            </w:r>
            <w:r w:rsidR="0010170C">
              <w:rPr>
                <w:rFonts w:hint="eastAsia"/>
                <w:noProof/>
                <w:sz w:val="40"/>
              </w:rPr>
              <w:drawing>
                <wp:inline distT="0" distB="0" distL="0" distR="0" wp14:anchorId="4E825ACB" wp14:editId="79E1EF31">
                  <wp:extent cx="1322911" cy="1797024"/>
                  <wp:effectExtent l="0" t="8255" r="2540" b="254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65CB8878-8B91-4BE8-A836-C89C511FFA8B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1" t="25130" r="45893" b="6087"/>
                          <a:stretch/>
                        </pic:blipFill>
                        <pic:spPr bwMode="auto">
                          <a:xfrm rot="5400000">
                            <a:off x="0" y="0"/>
                            <a:ext cx="1324418" cy="1799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1091A" w:rsidRDefault="0010170C">
            <w:r>
              <w:rPr>
                <w:rFonts w:hint="eastAsia"/>
                <w:sz w:val="28"/>
              </w:rPr>
              <w:t>4.</w:t>
            </w:r>
            <w:r w:rsidR="0010448F" w:rsidRPr="00BB719B">
              <w:rPr>
                <w:rFonts w:hint="eastAsia"/>
                <w:sz w:val="28"/>
              </w:rPr>
              <w:t>救援隊把我們從水中撈出來，把我們帶回</w:t>
            </w:r>
            <w:r w:rsidR="0010448F" w:rsidRPr="00BB719B">
              <w:rPr>
                <w:rFonts w:hint="eastAsia"/>
                <w:sz w:val="28"/>
              </w:rPr>
              <w:t>(         )</w:t>
            </w:r>
            <w:r w:rsidR="0010448F" w:rsidRPr="00BB719B">
              <w:rPr>
                <w:rFonts w:hint="eastAsia"/>
                <w:sz w:val="28"/>
              </w:rPr>
              <w:t>。</w:t>
            </w:r>
            <w:r w:rsidR="00BB719B" w:rsidRPr="00BB719B">
              <w:rPr>
                <w:rFonts w:hint="eastAsia"/>
                <w:sz w:val="28"/>
              </w:rPr>
              <w:t>救援隊先用溫熱的</w:t>
            </w:r>
            <w:r w:rsidR="00BB719B" w:rsidRPr="00BB719B">
              <w:rPr>
                <w:rFonts w:hint="eastAsia"/>
                <w:sz w:val="28"/>
              </w:rPr>
              <w:t>(    )</w:t>
            </w:r>
            <w:proofErr w:type="gramStart"/>
            <w:r w:rsidR="00BB719B" w:rsidRPr="00BB719B">
              <w:rPr>
                <w:rFonts w:hint="eastAsia"/>
                <w:sz w:val="28"/>
              </w:rPr>
              <w:t>油噴在</w:t>
            </w:r>
            <w:proofErr w:type="gramEnd"/>
            <w:r w:rsidR="00BB719B" w:rsidRPr="00BB719B">
              <w:rPr>
                <w:rFonts w:hint="eastAsia"/>
                <w:sz w:val="28"/>
              </w:rPr>
              <w:t>我的羽毛上，幫我</w:t>
            </w:r>
            <w:proofErr w:type="gramStart"/>
            <w:r w:rsidR="00BB719B" w:rsidRPr="00BB719B">
              <w:rPr>
                <w:rFonts w:hint="eastAsia"/>
                <w:sz w:val="28"/>
              </w:rPr>
              <w:t>清掉油</w:t>
            </w:r>
            <w:proofErr w:type="gramEnd"/>
            <w:r w:rsidR="00BB719B" w:rsidRPr="00BB719B">
              <w:rPr>
                <w:rFonts w:hint="eastAsia"/>
                <w:sz w:val="28"/>
              </w:rPr>
              <w:t>，再拿棉花棒幫我清潔</w:t>
            </w:r>
            <w:r w:rsidR="00BB719B" w:rsidRPr="00BB719B">
              <w:rPr>
                <w:rFonts w:hint="eastAsia"/>
                <w:sz w:val="28"/>
              </w:rPr>
              <w:t xml:space="preserve">(   </w:t>
            </w:r>
            <w:r w:rsidR="00BB719B">
              <w:rPr>
                <w:rFonts w:hint="eastAsia"/>
                <w:sz w:val="28"/>
              </w:rPr>
              <w:t xml:space="preserve"> </w:t>
            </w:r>
            <w:r w:rsidR="00BB719B" w:rsidRPr="00BB719B">
              <w:rPr>
                <w:rFonts w:hint="eastAsia"/>
                <w:sz w:val="28"/>
              </w:rPr>
              <w:t xml:space="preserve"> </w:t>
            </w:r>
            <w:r w:rsidR="00BB719B">
              <w:rPr>
                <w:rFonts w:hint="eastAsia"/>
                <w:sz w:val="28"/>
              </w:rPr>
              <w:t xml:space="preserve">  </w:t>
            </w:r>
            <w:r w:rsidR="00BB719B" w:rsidRPr="00BB719B">
              <w:rPr>
                <w:rFonts w:hint="eastAsia"/>
                <w:sz w:val="28"/>
              </w:rPr>
              <w:t>)</w:t>
            </w:r>
            <w:r w:rsidR="00BB719B" w:rsidRPr="00BB719B">
              <w:rPr>
                <w:rFonts w:hint="eastAsia"/>
                <w:sz w:val="28"/>
              </w:rPr>
              <w:t>和</w:t>
            </w:r>
            <w:r w:rsidR="00BB719B" w:rsidRPr="00BB719B">
              <w:rPr>
                <w:rFonts w:hint="eastAsia"/>
                <w:sz w:val="28"/>
              </w:rPr>
              <w:t xml:space="preserve">( </w:t>
            </w:r>
            <w:r w:rsidR="00BB719B">
              <w:rPr>
                <w:rFonts w:hint="eastAsia"/>
                <w:sz w:val="28"/>
              </w:rPr>
              <w:t xml:space="preserve"> </w:t>
            </w:r>
            <w:r w:rsidR="00BB719B" w:rsidRPr="00BB719B">
              <w:rPr>
                <w:rFonts w:hint="eastAsia"/>
                <w:sz w:val="28"/>
              </w:rPr>
              <w:t xml:space="preserve">    )</w:t>
            </w:r>
            <w:r w:rsidR="00BB719B" w:rsidRPr="00BB719B">
              <w:rPr>
                <w:rFonts w:hint="eastAsia"/>
                <w:sz w:val="28"/>
              </w:rPr>
              <w:t>。</w:t>
            </w:r>
          </w:p>
        </w:tc>
      </w:tr>
      <w:tr w:rsidR="00A1091A" w:rsidTr="00AA19D5">
        <w:trPr>
          <w:trHeight w:val="2778"/>
          <w:jc w:val="center"/>
        </w:trPr>
        <w:tc>
          <w:tcPr>
            <w:tcW w:w="3260" w:type="dxa"/>
          </w:tcPr>
          <w:p w:rsidR="00A1091A" w:rsidRPr="00BB719B" w:rsidRDefault="0010170C" w:rsidP="0010448F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7.</w:t>
            </w:r>
            <w:r w:rsidR="0010448F" w:rsidRPr="00BB719B">
              <w:rPr>
                <w:rFonts w:hint="eastAsia"/>
                <w:sz w:val="28"/>
              </w:rPr>
              <w:t>我用</w:t>
            </w:r>
            <w:r w:rsidR="0010448F" w:rsidRPr="00BB719B">
              <w:rPr>
                <w:rFonts w:hint="eastAsia"/>
                <w:sz w:val="28"/>
              </w:rPr>
              <w:t xml:space="preserve">(  </w:t>
            </w:r>
            <w:r w:rsidR="00BB719B">
              <w:rPr>
                <w:rFonts w:hint="eastAsia"/>
                <w:sz w:val="28"/>
              </w:rPr>
              <w:t xml:space="preserve">  </w:t>
            </w:r>
            <w:r w:rsidR="0010448F" w:rsidRPr="00BB719B">
              <w:rPr>
                <w:rFonts w:hint="eastAsia"/>
                <w:sz w:val="28"/>
              </w:rPr>
              <w:t xml:space="preserve">  )</w:t>
            </w:r>
            <w:r w:rsidR="0010448F" w:rsidRPr="00BB719B">
              <w:rPr>
                <w:rFonts w:hint="eastAsia"/>
                <w:sz w:val="28"/>
              </w:rPr>
              <w:t>把羽毛梳理整齊，並塗上油脂，讓羽毛恢復</w:t>
            </w:r>
            <w:r w:rsidR="0010448F" w:rsidRPr="00BB719B">
              <w:rPr>
                <w:rFonts w:hint="eastAsia"/>
                <w:sz w:val="28"/>
              </w:rPr>
              <w:t xml:space="preserve">(    </w:t>
            </w:r>
            <w:r w:rsidR="00BB719B">
              <w:rPr>
                <w:rFonts w:hint="eastAsia"/>
                <w:sz w:val="28"/>
              </w:rPr>
              <w:t xml:space="preserve"> </w:t>
            </w:r>
            <w:r w:rsidR="0010448F" w:rsidRPr="00BB719B">
              <w:rPr>
                <w:rFonts w:hint="eastAsia"/>
                <w:sz w:val="28"/>
              </w:rPr>
              <w:t xml:space="preserve">  )</w:t>
            </w:r>
            <w:r w:rsidR="0010448F" w:rsidRPr="00BB719B">
              <w:rPr>
                <w:rFonts w:hint="eastAsia"/>
                <w:sz w:val="28"/>
              </w:rPr>
              <w:t>和</w:t>
            </w:r>
            <w:r w:rsidR="0010448F" w:rsidRPr="00BB719B">
              <w:rPr>
                <w:rFonts w:hint="eastAsia"/>
                <w:sz w:val="28"/>
              </w:rPr>
              <w:t xml:space="preserve">(     </w:t>
            </w:r>
            <w:r w:rsidR="00BB719B">
              <w:rPr>
                <w:rFonts w:hint="eastAsia"/>
                <w:sz w:val="28"/>
              </w:rPr>
              <w:t xml:space="preserve"> </w:t>
            </w:r>
            <w:r w:rsidR="0010448F" w:rsidRPr="00BB719B">
              <w:rPr>
                <w:rFonts w:hint="eastAsia"/>
                <w:sz w:val="28"/>
              </w:rPr>
              <w:t xml:space="preserve"> )</w:t>
            </w:r>
            <w:r w:rsidR="0010448F" w:rsidRPr="00BB719B">
              <w:rPr>
                <w:rFonts w:hint="eastAsia"/>
                <w:sz w:val="28"/>
              </w:rPr>
              <w:t>的功能。</w:t>
            </w:r>
          </w:p>
        </w:tc>
        <w:tc>
          <w:tcPr>
            <w:tcW w:w="3260" w:type="dxa"/>
          </w:tcPr>
          <w:p w:rsidR="00A1091A" w:rsidRPr="00BB719B" w:rsidRDefault="0010170C" w:rsidP="00D6732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6.</w:t>
            </w:r>
            <w:r w:rsidR="0010448F" w:rsidRPr="00BB719B">
              <w:rPr>
                <w:rFonts w:hint="eastAsia"/>
                <w:sz w:val="28"/>
              </w:rPr>
              <w:t>花了三個多小時，終於把我洗乾淨了，我被送進有溫水游泳池的恢復區，那裡有</w:t>
            </w:r>
            <w:r w:rsidR="0010448F" w:rsidRPr="00BB719B">
              <w:rPr>
                <w:rFonts w:hint="eastAsia"/>
                <w:sz w:val="28"/>
              </w:rPr>
              <w:t xml:space="preserve"> (     )</w:t>
            </w:r>
            <w:r w:rsidR="0010448F" w:rsidRPr="00BB719B">
              <w:rPr>
                <w:rFonts w:hint="eastAsia"/>
                <w:sz w:val="28"/>
              </w:rPr>
              <w:t>箱，讓我</w:t>
            </w:r>
            <w:r w:rsidR="00D67323">
              <w:rPr>
                <w:rFonts w:hint="eastAsia"/>
                <w:sz w:val="28"/>
              </w:rPr>
              <w:t>可以把</w:t>
            </w:r>
            <w:r w:rsidR="0010448F" w:rsidRPr="00BB719B">
              <w:rPr>
                <w:rFonts w:hint="eastAsia"/>
                <w:sz w:val="28"/>
              </w:rPr>
              <w:t>羽毛吹乾。</w:t>
            </w:r>
          </w:p>
        </w:tc>
        <w:tc>
          <w:tcPr>
            <w:tcW w:w="3261" w:type="dxa"/>
          </w:tcPr>
          <w:p w:rsidR="00A1091A" w:rsidRPr="00BB719B" w:rsidRDefault="0010170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5.</w:t>
            </w:r>
            <w:r w:rsidR="0010448F" w:rsidRPr="00BB719B">
              <w:rPr>
                <w:rFonts w:hint="eastAsia"/>
                <w:sz w:val="28"/>
              </w:rPr>
              <w:t>最後醫生幫我量身長、體重和體溫，抽血檢查看看</w:t>
            </w:r>
            <w:r w:rsidR="00D67323">
              <w:rPr>
                <w:rFonts w:hint="eastAsia"/>
                <w:sz w:val="28"/>
              </w:rPr>
              <w:t>我</w:t>
            </w:r>
            <w:r w:rsidR="0010448F" w:rsidRPr="00BB719B">
              <w:rPr>
                <w:rFonts w:hint="eastAsia"/>
                <w:sz w:val="28"/>
              </w:rPr>
              <w:t>有沒有中毒。</w:t>
            </w:r>
          </w:p>
        </w:tc>
      </w:tr>
    </w:tbl>
    <w:p w:rsidR="00AA19D5" w:rsidRDefault="00AA19D5" w:rsidP="00BF2F40">
      <w:pPr>
        <w:jc w:val="center"/>
        <w:rPr>
          <w:sz w:val="36"/>
        </w:rPr>
      </w:pPr>
    </w:p>
    <w:p w:rsidR="00AA19D5" w:rsidRDefault="00AA19D5" w:rsidP="00BF2F40">
      <w:pPr>
        <w:jc w:val="center"/>
        <w:rPr>
          <w:sz w:val="36"/>
        </w:rPr>
      </w:pPr>
    </w:p>
    <w:p w:rsidR="00A1091A" w:rsidRPr="00BF2F40" w:rsidRDefault="00D9641E" w:rsidP="00BF2F40">
      <w:pPr>
        <w:jc w:val="center"/>
        <w:rPr>
          <w:sz w:val="36"/>
        </w:rPr>
      </w:pPr>
      <w:proofErr w:type="gramStart"/>
      <w:r w:rsidRPr="00BF2F40">
        <w:rPr>
          <w:rFonts w:hint="eastAsia"/>
          <w:sz w:val="36"/>
        </w:rPr>
        <w:lastRenderedPageBreak/>
        <w:t>褐</w:t>
      </w:r>
      <w:proofErr w:type="gramEnd"/>
      <w:r w:rsidRPr="00BF2F40">
        <w:rPr>
          <w:rFonts w:hint="eastAsia"/>
          <w:sz w:val="36"/>
        </w:rPr>
        <w:t>鵜鶘</w:t>
      </w:r>
      <w:r w:rsidRPr="00BF2F40">
        <w:rPr>
          <w:rFonts w:hint="eastAsia"/>
          <w:sz w:val="36"/>
        </w:rPr>
        <w:t>VS</w:t>
      </w:r>
      <w:r w:rsidRPr="00BF2F40">
        <w:rPr>
          <w:rFonts w:hint="eastAsia"/>
          <w:sz w:val="36"/>
        </w:rPr>
        <w:t>白鵜鶘</w:t>
      </w:r>
    </w:p>
    <w:p w:rsidR="00AA19D5" w:rsidRDefault="00BF2F40" w:rsidP="00AA19D5">
      <w:pPr>
        <w:pStyle w:val="a4"/>
        <w:numPr>
          <w:ilvl w:val="0"/>
          <w:numId w:val="1"/>
        </w:numPr>
        <w:ind w:leftChars="0"/>
        <w:rPr>
          <w:sz w:val="28"/>
        </w:rPr>
      </w:pPr>
      <w:r w:rsidRPr="00CA2B54">
        <w:rPr>
          <w:rFonts w:hint="eastAsia"/>
          <w:sz w:val="28"/>
        </w:rPr>
        <w:t>下面圖片中是褐鵜鶘的打「</w:t>
      </w:r>
      <w:r w:rsidRPr="00CA2B54">
        <w:rPr>
          <w:rFonts w:hint="eastAsia"/>
          <w:sz w:val="28"/>
        </w:rPr>
        <w:t>V</w:t>
      </w:r>
      <w:r w:rsidRPr="00CA2B54">
        <w:rPr>
          <w:rFonts w:hint="eastAsia"/>
          <w:sz w:val="28"/>
        </w:rPr>
        <w:t>」，</w:t>
      </w:r>
      <w:r w:rsidR="00AA19D5">
        <w:rPr>
          <w:rFonts w:hint="eastAsia"/>
          <w:sz w:val="28"/>
        </w:rPr>
        <w:t>不</w:t>
      </w:r>
      <w:r w:rsidRPr="00CA2B54">
        <w:rPr>
          <w:rFonts w:hint="eastAsia"/>
          <w:sz w:val="28"/>
        </w:rPr>
        <w:t>是褐鵜鶘的打「</w:t>
      </w:r>
      <w:r w:rsidRPr="00CA2B54">
        <w:rPr>
          <w:rFonts w:hint="eastAsia"/>
          <w:sz w:val="28"/>
        </w:rPr>
        <w:t>X</w:t>
      </w:r>
      <w:r w:rsidRPr="00CA2B54">
        <w:rPr>
          <w:rFonts w:hint="eastAsia"/>
          <w:sz w:val="28"/>
        </w:rPr>
        <w:t>」</w:t>
      </w:r>
    </w:p>
    <w:p w:rsidR="00BF2F40" w:rsidRPr="00AA19D5" w:rsidRDefault="00CA2B54" w:rsidP="00AA19D5">
      <w:pPr>
        <w:pStyle w:val="a4"/>
        <w:ind w:leftChars="0"/>
        <w:rPr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4395A0" wp14:editId="0FD01722">
                <wp:simplePos x="0" y="0"/>
                <wp:positionH relativeFrom="column">
                  <wp:posOffset>4960620</wp:posOffset>
                </wp:positionH>
                <wp:positionV relativeFrom="paragraph">
                  <wp:posOffset>7620</wp:posOffset>
                </wp:positionV>
                <wp:extent cx="548640" cy="541020"/>
                <wp:effectExtent l="0" t="0" r="22860" b="1143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41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40B1F523" id="橢圓 11" o:spid="_x0000_s1026" style="position:absolute;margin-left:390.6pt;margin-top:.6pt;width:43.2pt;height:4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143E6E" wp14:editId="4CABDBF3">
                <wp:simplePos x="0" y="0"/>
                <wp:positionH relativeFrom="column">
                  <wp:posOffset>4963795</wp:posOffset>
                </wp:positionH>
                <wp:positionV relativeFrom="paragraph">
                  <wp:posOffset>2278380</wp:posOffset>
                </wp:positionV>
                <wp:extent cx="548640" cy="541020"/>
                <wp:effectExtent l="0" t="0" r="22860" b="1143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41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0E649FE8" id="橢圓 13" o:spid="_x0000_s1026" style="position:absolute;margin-left:390.85pt;margin-top:179.4pt;width:43.2pt;height:4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21D8E2" wp14:editId="458A4D9D">
                <wp:simplePos x="0" y="0"/>
                <wp:positionH relativeFrom="column">
                  <wp:posOffset>4983480</wp:posOffset>
                </wp:positionH>
                <wp:positionV relativeFrom="paragraph">
                  <wp:posOffset>4343400</wp:posOffset>
                </wp:positionV>
                <wp:extent cx="548640" cy="541020"/>
                <wp:effectExtent l="0" t="0" r="22860" b="1143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41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5EF52DF0" id="橢圓 9" o:spid="_x0000_s1026" style="position:absolute;margin-left:392.4pt;margin-top:342pt;width:43.2pt;height:4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" fillcolor="white [3201]" strokecolor="black [3200]" strokeweight="1pt">
                <v:stroke joinstyle="miter"/>
              </v:oval>
            </w:pict>
          </mc:Fallback>
        </mc:AlternateConten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5"/>
        <w:gridCol w:w="4148"/>
      </w:tblGrid>
      <w:tr w:rsidR="00BF2F40" w:rsidTr="00AA19D5">
        <w:trPr>
          <w:jc w:val="center"/>
        </w:trPr>
        <w:tc>
          <w:tcPr>
            <w:tcW w:w="4148" w:type="dxa"/>
          </w:tcPr>
          <w:p w:rsidR="00BF2F40" w:rsidRDefault="00CA2B54" w:rsidP="00BF2F40">
            <w:pPr>
              <w:tabs>
                <w:tab w:val="left" w:pos="2172"/>
              </w:tabs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EF9FED" wp14:editId="51D70EA7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-224155</wp:posOffset>
                      </wp:positionV>
                      <wp:extent cx="548640" cy="541020"/>
                      <wp:effectExtent l="0" t="0" r="22860" b="11430"/>
                      <wp:wrapNone/>
                      <wp:docPr id="10" name="橢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5365ECAD" id="橢圓 10" o:spid="_x0000_s1026" style="position:absolute;margin-left:163.3pt;margin-top:-17.65pt;width:43.2pt;height:4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="00BF2F40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25A086A" wp14:editId="1301ABFE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8890</wp:posOffset>
                      </wp:positionV>
                      <wp:extent cx="502920" cy="548640"/>
                      <wp:effectExtent l="0" t="0" r="0" b="381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2F40" w:rsidRPr="00BF2F40" w:rsidRDefault="00BF2F40" w:rsidP="00BF2F4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F2F40">
                                    <w:rPr>
                                      <w:rFonts w:hint="eastAsia"/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14" o:spid="_x0000_s1026" style="position:absolute;margin-left:-5.45pt;margin-top:.7pt;width:39.6pt;height:43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" fillcolor="white [3212]" stroked="f" strokeweight="1pt">
                      <v:textbox>
                        <w:txbxContent>
                          <w:p w:rsidR="00BF2F40" w:rsidRPr="00BF2F40" w:rsidRDefault="00BF2F40" w:rsidP="00BF2F40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F40">
                              <w:rPr>
                                <w:rFonts w:hint="eastAsia"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2F40">
              <w:rPr>
                <w:rFonts w:hint="eastAsia"/>
                <w:noProof/>
              </w:rPr>
              <w:drawing>
                <wp:inline distT="0" distB="0" distL="0" distR="0" wp14:anchorId="422FEED0" wp14:editId="43E97C9A">
                  <wp:extent cx="2585984" cy="2155090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C36C708-B280-41E3-BF45-B5585B32F25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5323" cy="217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BF2F40" w:rsidRDefault="00BF2F40" w:rsidP="00BF2F40">
            <w:pPr>
              <w:tabs>
                <w:tab w:val="left" w:pos="2172"/>
              </w:tabs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5DEE05" wp14:editId="01811A00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-6350</wp:posOffset>
                      </wp:positionV>
                      <wp:extent cx="502920" cy="548640"/>
                      <wp:effectExtent l="0" t="0" r="0" b="381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2F40" w:rsidRPr="00BF2F40" w:rsidRDefault="00CA2B54" w:rsidP="00BF2F4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16" o:spid="_x0000_s1027" style="position:absolute;margin-left:-6.25pt;margin-top:-.5pt;width:39.6pt;height:43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" fillcolor="white [3212]" stroked="f" strokeweight="1pt">
                      <v:textbox>
                        <w:txbxContent>
                          <w:p w:rsidR="00BF2F40" w:rsidRPr="00BF2F40" w:rsidRDefault="00CA2B54" w:rsidP="00BF2F40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50CF1FEE" wp14:editId="3508D490">
                  <wp:extent cx="2460675" cy="21336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3640A76-0136-49B1-A652-13AC1323C19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400" cy="214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F40" w:rsidTr="00AA19D5">
        <w:trPr>
          <w:jc w:val="center"/>
        </w:trPr>
        <w:tc>
          <w:tcPr>
            <w:tcW w:w="4148" w:type="dxa"/>
          </w:tcPr>
          <w:p w:rsidR="00BF2F40" w:rsidRDefault="00BF2F40" w:rsidP="00BF2F40">
            <w:pPr>
              <w:tabs>
                <w:tab w:val="left" w:pos="2172"/>
              </w:tabs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CF7B38" wp14:editId="68B6E430">
                      <wp:simplePos x="0" y="0"/>
                      <wp:positionH relativeFrom="column">
                        <wp:posOffset>2115185</wp:posOffset>
                      </wp:positionH>
                      <wp:positionV relativeFrom="paragraph">
                        <wp:posOffset>-264160</wp:posOffset>
                      </wp:positionV>
                      <wp:extent cx="548640" cy="541020"/>
                      <wp:effectExtent l="0" t="0" r="22860" b="1143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7AE28219" id="橢圓 12" o:spid="_x0000_s1026" style="position:absolute;margin-left:166.55pt;margin-top:-20.8pt;width:43.2pt;height:4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5D0544" wp14:editId="4A9FD6E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-5080</wp:posOffset>
                      </wp:positionV>
                      <wp:extent cx="502920" cy="548640"/>
                      <wp:effectExtent l="0" t="0" r="0" b="381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2F40" w:rsidRPr="00BF2F40" w:rsidRDefault="00CA2B54" w:rsidP="00BF2F4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="00BF2F40"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17" o:spid="_x0000_s1028" style="position:absolute;margin-left:-4.45pt;margin-top:-.4pt;width:39.6pt;height:43.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" fillcolor="white [3212]" stroked="f" strokeweight="1pt">
                      <v:textbox>
                        <w:txbxContent>
                          <w:p w:rsidR="00BF2F40" w:rsidRPr="00BF2F40" w:rsidRDefault="00CA2B54" w:rsidP="00BF2F40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BF2F40"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7103FD2F" wp14:editId="4114E6CA">
                  <wp:extent cx="2653825" cy="20218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7EB2728-ED80-4269-AA7F-E5EBEED0AC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88" cy="202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BF2F40" w:rsidRDefault="00CA2B54" w:rsidP="00BF2F40">
            <w:pPr>
              <w:tabs>
                <w:tab w:val="left" w:pos="2172"/>
              </w:tabs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E6B0D1" wp14:editId="021A2F2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502920" cy="548640"/>
                      <wp:effectExtent l="0" t="0" r="0" b="381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A2B54" w:rsidRPr="00BF2F40" w:rsidRDefault="00CA2B54" w:rsidP="00CA2B5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18" o:spid="_x0000_s1029" style="position:absolute;margin-left:-.25pt;margin-top:3.8pt;width:39.6pt;height:43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" fillcolor="white [3212]" stroked="f" strokeweight="1pt">
                      <v:textbox>
                        <w:txbxContent>
                          <w:p w:rsidR="00CA2B54" w:rsidRPr="00BF2F40" w:rsidRDefault="00CA2B54" w:rsidP="00CA2B54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4v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2F40">
              <w:rPr>
                <w:rFonts w:hint="eastAsia"/>
                <w:noProof/>
              </w:rPr>
              <w:drawing>
                <wp:inline distT="0" distB="0" distL="0" distR="0" wp14:anchorId="41907E61" wp14:editId="5F4D2F72">
                  <wp:extent cx="2468880" cy="1886585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9A18E2A-E1D6-47F0-9769-848100A809F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8" cy="189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F40" w:rsidTr="00AA19D5">
        <w:trPr>
          <w:jc w:val="center"/>
        </w:trPr>
        <w:tc>
          <w:tcPr>
            <w:tcW w:w="4148" w:type="dxa"/>
          </w:tcPr>
          <w:p w:rsidR="00BF2F40" w:rsidRDefault="00CA2B54" w:rsidP="00BF2F40">
            <w:pPr>
              <w:tabs>
                <w:tab w:val="left" w:pos="2172"/>
              </w:tabs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F2221F3" wp14:editId="4B7D3294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-11430</wp:posOffset>
                      </wp:positionV>
                      <wp:extent cx="502920" cy="548640"/>
                      <wp:effectExtent l="0" t="0" r="0" b="381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A2B54" w:rsidRPr="00BF2F40" w:rsidRDefault="00CA2B54" w:rsidP="00CA2B5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19" o:spid="_x0000_s1030" style="position:absolute;margin-left:-5.65pt;margin-top:-.9pt;width:39.6pt;height:43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" fillcolor="white [3212]" stroked="f" strokeweight="1pt">
                      <v:textbox>
                        <w:txbxContent>
                          <w:p w:rsidR="00CA2B54" w:rsidRPr="00BF2F40" w:rsidRDefault="00CA2B54" w:rsidP="00CA2B54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5v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2F40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0A46A9" wp14:editId="2E4594A4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-232410</wp:posOffset>
                      </wp:positionV>
                      <wp:extent cx="548640" cy="541020"/>
                      <wp:effectExtent l="0" t="0" r="22860" b="1143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2D0342AE" id="橢圓 8" o:spid="_x0000_s1026" style="position:absolute;margin-left:162.95pt;margin-top:-18.3pt;width:43.2pt;height:4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="00BF2F40">
              <w:rPr>
                <w:rFonts w:hint="eastAsia"/>
                <w:noProof/>
              </w:rPr>
              <w:drawing>
                <wp:inline distT="0" distB="0" distL="0" distR="0" wp14:anchorId="3E6429DA" wp14:editId="23A6549B">
                  <wp:extent cx="2556018" cy="197040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31731C6-BA97-4F21-B3C5-22830DBF03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173" cy="197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BF2F40" w:rsidRDefault="00CA2B54" w:rsidP="00BF2F40">
            <w:pPr>
              <w:tabs>
                <w:tab w:val="left" w:pos="2172"/>
              </w:tabs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F0891EE" wp14:editId="46D32636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11430</wp:posOffset>
                      </wp:positionV>
                      <wp:extent cx="502920" cy="548640"/>
                      <wp:effectExtent l="0" t="0" r="0" b="381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A2B54" w:rsidRPr="00BF2F40" w:rsidRDefault="00CA2B54" w:rsidP="00CA2B5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20" o:spid="_x0000_s1031" style="position:absolute;margin-left:-6.25pt;margin-top:.9pt;width:39.6pt;height:43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" fillcolor="white [3212]" stroked="f" strokeweight="1pt">
                      <v:textbox>
                        <w:txbxContent>
                          <w:p w:rsidR="00CA2B54" w:rsidRPr="00BF2F40" w:rsidRDefault="00CA2B54" w:rsidP="00CA2B54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6v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2F40">
              <w:rPr>
                <w:rFonts w:hint="eastAsia"/>
                <w:noProof/>
              </w:rPr>
              <w:drawing>
                <wp:inline distT="0" distB="0" distL="0" distR="0" wp14:anchorId="2D6DBBC9" wp14:editId="65C9E383">
                  <wp:extent cx="2324100" cy="1942442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4E4C752-46C4-4ED5-94DC-71B19D94D53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" t="8118" r="3418" b="2566"/>
                          <a:stretch/>
                        </pic:blipFill>
                        <pic:spPr bwMode="auto">
                          <a:xfrm>
                            <a:off x="0" y="0"/>
                            <a:ext cx="2336154" cy="1952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F40" w:rsidRDefault="00CA2B54" w:rsidP="00CA2B54">
      <w:pPr>
        <w:pStyle w:val="a4"/>
        <w:numPr>
          <w:ilvl w:val="0"/>
          <w:numId w:val="1"/>
        </w:numPr>
        <w:tabs>
          <w:tab w:val="left" w:pos="2172"/>
        </w:tabs>
        <w:ind w:leftChars="0"/>
      </w:pPr>
      <w:r w:rsidRPr="00AA19D5">
        <w:rPr>
          <w:rFonts w:hint="eastAsia"/>
          <w:sz w:val="28"/>
          <w:szCs w:val="28"/>
        </w:rPr>
        <w:t>請依照</w:t>
      </w:r>
      <w:proofErr w:type="gramStart"/>
      <w:r w:rsidRPr="00AA19D5">
        <w:rPr>
          <w:rFonts w:hint="eastAsia"/>
          <w:sz w:val="28"/>
          <w:szCs w:val="28"/>
        </w:rPr>
        <w:t>褐</w:t>
      </w:r>
      <w:proofErr w:type="gramEnd"/>
      <w:r w:rsidRPr="00AA19D5">
        <w:rPr>
          <w:rFonts w:hint="eastAsia"/>
          <w:sz w:val="28"/>
          <w:szCs w:val="28"/>
        </w:rPr>
        <w:t>鵜鶘的年齡及生長順序排列，在將代號填入表格中</w:t>
      </w:r>
      <w:r>
        <w:rPr>
          <w:rFonts w:hint="eastAsia"/>
        </w:rPr>
        <w:t>。</w:t>
      </w:r>
    </w:p>
    <w:tbl>
      <w:tblPr>
        <w:tblStyle w:val="a3"/>
        <w:tblW w:w="0" w:type="auto"/>
        <w:jc w:val="center"/>
        <w:tblInd w:w="-5" w:type="dxa"/>
        <w:tblLook w:val="04A0" w:firstRow="1" w:lastRow="0" w:firstColumn="1" w:lastColumn="0" w:noHBand="0" w:noVBand="1"/>
      </w:tblPr>
      <w:tblGrid>
        <w:gridCol w:w="704"/>
        <w:gridCol w:w="1509"/>
        <w:gridCol w:w="1509"/>
        <w:gridCol w:w="1510"/>
        <w:gridCol w:w="1509"/>
        <w:gridCol w:w="1510"/>
      </w:tblGrid>
      <w:tr w:rsidR="00CA2B54" w:rsidTr="00AA19D5">
        <w:trPr>
          <w:trHeight w:val="618"/>
          <w:jc w:val="center"/>
        </w:trPr>
        <w:tc>
          <w:tcPr>
            <w:tcW w:w="704" w:type="dxa"/>
          </w:tcPr>
          <w:p w:rsidR="00CA2B54" w:rsidRDefault="00CA2B54" w:rsidP="00CA2B54">
            <w:pPr>
              <w:pStyle w:val="a4"/>
              <w:tabs>
                <w:tab w:val="left" w:pos="2172"/>
              </w:tabs>
              <w:ind w:leftChars="0" w:left="0"/>
            </w:pPr>
            <w:r>
              <w:rPr>
                <w:rFonts w:hint="eastAsia"/>
              </w:rPr>
              <w:t>年齡</w:t>
            </w:r>
          </w:p>
        </w:tc>
        <w:tc>
          <w:tcPr>
            <w:tcW w:w="1509" w:type="dxa"/>
            <w:vAlign w:val="center"/>
          </w:tcPr>
          <w:p w:rsidR="00CA2B54" w:rsidRDefault="00CA2B54" w:rsidP="00B824BD">
            <w:pPr>
              <w:pStyle w:val="a4"/>
              <w:tabs>
                <w:tab w:val="left" w:pos="2172"/>
              </w:tabs>
              <w:ind w:leftChars="0" w:left="0"/>
              <w:jc w:val="center"/>
            </w:pPr>
            <w:r>
              <w:rPr>
                <w:rFonts w:hint="eastAsia"/>
              </w:rPr>
              <w:t>雛鳥</w:t>
            </w:r>
          </w:p>
        </w:tc>
        <w:tc>
          <w:tcPr>
            <w:tcW w:w="1509" w:type="dxa"/>
            <w:vAlign w:val="center"/>
          </w:tcPr>
          <w:p w:rsidR="00CA2B54" w:rsidRDefault="00CA2B54" w:rsidP="00B824BD">
            <w:pPr>
              <w:pStyle w:val="a4"/>
              <w:tabs>
                <w:tab w:val="left" w:pos="2172"/>
              </w:tabs>
              <w:ind w:leftChars="0" w:left="0"/>
              <w:jc w:val="center"/>
            </w:pPr>
            <w:proofErr w:type="gramStart"/>
            <w:r>
              <w:rPr>
                <w:rFonts w:hint="eastAsia"/>
              </w:rPr>
              <w:t>亞成鳥</w:t>
            </w:r>
            <w:proofErr w:type="gramEnd"/>
          </w:p>
        </w:tc>
        <w:tc>
          <w:tcPr>
            <w:tcW w:w="1510" w:type="dxa"/>
            <w:vAlign w:val="center"/>
          </w:tcPr>
          <w:p w:rsidR="00CA2B54" w:rsidRDefault="00CA2B54" w:rsidP="00B824BD">
            <w:pPr>
              <w:pStyle w:val="a4"/>
              <w:tabs>
                <w:tab w:val="left" w:pos="2172"/>
              </w:tabs>
              <w:ind w:leftChars="0" w:left="0"/>
              <w:jc w:val="center"/>
            </w:pPr>
            <w:r>
              <w:rPr>
                <w:rFonts w:hint="eastAsia"/>
              </w:rPr>
              <w:t>剛長大無生育力的成鳥</w:t>
            </w:r>
          </w:p>
        </w:tc>
        <w:tc>
          <w:tcPr>
            <w:tcW w:w="1509" w:type="dxa"/>
            <w:vAlign w:val="center"/>
          </w:tcPr>
          <w:p w:rsidR="00CA2B54" w:rsidRPr="00CA2B54" w:rsidRDefault="00CA2B54" w:rsidP="00B824BD">
            <w:pPr>
              <w:pStyle w:val="a4"/>
              <w:tabs>
                <w:tab w:val="left" w:pos="2172"/>
              </w:tabs>
              <w:ind w:leftChars="0" w:left="0"/>
              <w:jc w:val="center"/>
            </w:pPr>
            <w:r>
              <w:rPr>
                <w:rFonts w:hint="eastAsia"/>
              </w:rPr>
              <w:t>有繁殖力的成鳥</w:t>
            </w:r>
          </w:p>
        </w:tc>
        <w:tc>
          <w:tcPr>
            <w:tcW w:w="1510" w:type="dxa"/>
            <w:vAlign w:val="center"/>
          </w:tcPr>
          <w:p w:rsidR="00CA2B54" w:rsidRDefault="00AA19D5" w:rsidP="00B824BD">
            <w:pPr>
              <w:pStyle w:val="a4"/>
              <w:tabs>
                <w:tab w:val="left" w:pos="2172"/>
              </w:tabs>
              <w:ind w:leftChars="0" w:left="0"/>
              <w:jc w:val="center"/>
            </w:pPr>
            <w:r>
              <w:rPr>
                <w:rFonts w:hint="eastAsia"/>
              </w:rPr>
              <w:t>準備生</w:t>
            </w:r>
            <w:r w:rsidR="00B824BD">
              <w:rPr>
                <w:rFonts w:hint="eastAsia"/>
              </w:rPr>
              <w:t>寶寶的成鳥</w:t>
            </w:r>
          </w:p>
        </w:tc>
      </w:tr>
      <w:tr w:rsidR="00CA2B54" w:rsidTr="00AA19D5">
        <w:trPr>
          <w:trHeight w:val="309"/>
          <w:jc w:val="center"/>
        </w:trPr>
        <w:tc>
          <w:tcPr>
            <w:tcW w:w="704" w:type="dxa"/>
          </w:tcPr>
          <w:p w:rsidR="00CA2B54" w:rsidRDefault="00B824BD" w:rsidP="00CA2B54">
            <w:pPr>
              <w:pStyle w:val="a4"/>
              <w:tabs>
                <w:tab w:val="left" w:pos="2172"/>
              </w:tabs>
              <w:ind w:leftChars="0" w:left="0"/>
            </w:pPr>
            <w:r>
              <w:rPr>
                <w:rFonts w:hint="eastAsia"/>
              </w:rPr>
              <w:t>代號</w:t>
            </w:r>
          </w:p>
        </w:tc>
        <w:tc>
          <w:tcPr>
            <w:tcW w:w="1509" w:type="dxa"/>
          </w:tcPr>
          <w:p w:rsidR="00CA2B54" w:rsidRDefault="00CA2B54" w:rsidP="00CA2B54">
            <w:pPr>
              <w:pStyle w:val="a4"/>
              <w:tabs>
                <w:tab w:val="left" w:pos="2172"/>
              </w:tabs>
              <w:ind w:leftChars="0" w:left="0"/>
            </w:pPr>
          </w:p>
        </w:tc>
        <w:tc>
          <w:tcPr>
            <w:tcW w:w="1509" w:type="dxa"/>
          </w:tcPr>
          <w:p w:rsidR="00CA2B54" w:rsidRDefault="00CA2B54" w:rsidP="00CA2B54">
            <w:pPr>
              <w:pStyle w:val="a4"/>
              <w:tabs>
                <w:tab w:val="left" w:pos="2172"/>
              </w:tabs>
              <w:ind w:leftChars="0" w:left="0"/>
            </w:pPr>
          </w:p>
        </w:tc>
        <w:tc>
          <w:tcPr>
            <w:tcW w:w="1510" w:type="dxa"/>
          </w:tcPr>
          <w:p w:rsidR="00CA2B54" w:rsidRDefault="00CA2B54" w:rsidP="00CA2B54">
            <w:pPr>
              <w:pStyle w:val="a4"/>
              <w:tabs>
                <w:tab w:val="left" w:pos="2172"/>
              </w:tabs>
              <w:ind w:leftChars="0" w:left="0"/>
            </w:pPr>
          </w:p>
        </w:tc>
        <w:tc>
          <w:tcPr>
            <w:tcW w:w="1509" w:type="dxa"/>
          </w:tcPr>
          <w:p w:rsidR="00CA2B54" w:rsidRDefault="00CA2B54" w:rsidP="00CA2B54">
            <w:pPr>
              <w:pStyle w:val="a4"/>
              <w:tabs>
                <w:tab w:val="left" w:pos="2172"/>
              </w:tabs>
              <w:ind w:leftChars="0" w:left="0"/>
            </w:pPr>
          </w:p>
        </w:tc>
        <w:tc>
          <w:tcPr>
            <w:tcW w:w="1510" w:type="dxa"/>
          </w:tcPr>
          <w:p w:rsidR="00CA2B54" w:rsidRDefault="00CA2B54" w:rsidP="00CA2B54">
            <w:pPr>
              <w:pStyle w:val="a4"/>
              <w:tabs>
                <w:tab w:val="left" w:pos="2172"/>
              </w:tabs>
              <w:ind w:leftChars="0" w:left="0"/>
            </w:pPr>
          </w:p>
          <w:p w:rsidR="00B824BD" w:rsidRDefault="00B824BD" w:rsidP="00CA2B54">
            <w:pPr>
              <w:pStyle w:val="a4"/>
              <w:tabs>
                <w:tab w:val="left" w:pos="2172"/>
              </w:tabs>
              <w:ind w:leftChars="0" w:left="0"/>
            </w:pPr>
          </w:p>
        </w:tc>
      </w:tr>
    </w:tbl>
    <w:p w:rsidR="00AA19D5" w:rsidRDefault="00AA19D5" w:rsidP="00F6110D">
      <w:pPr>
        <w:pStyle w:val="a4"/>
        <w:tabs>
          <w:tab w:val="left" w:pos="2172"/>
        </w:tabs>
        <w:ind w:leftChars="0"/>
        <w:jc w:val="center"/>
        <w:rPr>
          <w:sz w:val="36"/>
        </w:rPr>
      </w:pPr>
    </w:p>
    <w:p w:rsidR="00CA2B54" w:rsidRPr="00F6110D" w:rsidRDefault="00396233" w:rsidP="00F6110D">
      <w:pPr>
        <w:pStyle w:val="a4"/>
        <w:tabs>
          <w:tab w:val="left" w:pos="2172"/>
        </w:tabs>
        <w:ind w:leftChars="0"/>
        <w:jc w:val="center"/>
        <w:rPr>
          <w:sz w:val="36"/>
        </w:rPr>
      </w:pPr>
      <w:r w:rsidRPr="00F6110D">
        <w:rPr>
          <w:rFonts w:hint="eastAsia"/>
          <w:sz w:val="36"/>
        </w:rPr>
        <w:lastRenderedPageBreak/>
        <w:t>美國</w:t>
      </w:r>
      <w:proofErr w:type="gramStart"/>
      <w:r w:rsidRPr="00F6110D">
        <w:rPr>
          <w:rFonts w:hint="eastAsia"/>
          <w:sz w:val="36"/>
        </w:rPr>
        <w:t>褐</w:t>
      </w:r>
      <w:proofErr w:type="gramEnd"/>
      <w:r w:rsidRPr="00F6110D">
        <w:rPr>
          <w:rFonts w:hint="eastAsia"/>
          <w:sz w:val="36"/>
        </w:rPr>
        <w:t>鵜鶘的三次大威脅</w:t>
      </w:r>
    </w:p>
    <w:p w:rsidR="00CA2B54" w:rsidRPr="0010170C" w:rsidRDefault="00396233" w:rsidP="00396233">
      <w:pPr>
        <w:pStyle w:val="a4"/>
        <w:tabs>
          <w:tab w:val="left" w:pos="2172"/>
        </w:tabs>
        <w:ind w:leftChars="0"/>
        <w:rPr>
          <w:sz w:val="28"/>
        </w:rPr>
      </w:pPr>
      <w:r w:rsidRPr="0010170C">
        <w:rPr>
          <w:rFonts w:hint="eastAsia"/>
          <w:sz w:val="28"/>
        </w:rPr>
        <w:t>請你依據知識大開箱完成下面表格。</w:t>
      </w:r>
    </w:p>
    <w:tbl>
      <w:tblPr>
        <w:tblStyle w:val="a3"/>
        <w:tblW w:w="9298" w:type="dxa"/>
        <w:jc w:val="center"/>
        <w:tblInd w:w="-289" w:type="dxa"/>
        <w:tblLook w:val="04A0" w:firstRow="1" w:lastRow="0" w:firstColumn="1" w:lastColumn="0" w:noHBand="0" w:noVBand="1"/>
      </w:tblPr>
      <w:tblGrid>
        <w:gridCol w:w="971"/>
        <w:gridCol w:w="2432"/>
        <w:gridCol w:w="2693"/>
        <w:gridCol w:w="3202"/>
      </w:tblGrid>
      <w:tr w:rsidR="00396233" w:rsidRPr="00396233" w:rsidTr="00AA19D5">
        <w:trPr>
          <w:trHeight w:val="1102"/>
          <w:jc w:val="center"/>
        </w:trPr>
        <w:tc>
          <w:tcPr>
            <w:tcW w:w="971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  <w:r w:rsidRPr="00396233">
              <w:rPr>
                <w:rFonts w:hint="eastAsia"/>
                <w:sz w:val="28"/>
              </w:rPr>
              <w:t>事件</w:t>
            </w:r>
          </w:p>
        </w:tc>
        <w:tc>
          <w:tcPr>
            <w:tcW w:w="2432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  <w:r w:rsidRPr="00396233">
              <w:rPr>
                <w:rFonts w:hint="eastAsia"/>
                <w:sz w:val="28"/>
              </w:rPr>
              <w:t>第一次人類獵殺</w:t>
            </w:r>
          </w:p>
        </w:tc>
        <w:tc>
          <w:tcPr>
            <w:tcW w:w="2693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  <w:r w:rsidRPr="00396233">
              <w:rPr>
                <w:rFonts w:hint="eastAsia"/>
                <w:sz w:val="28"/>
              </w:rPr>
              <w:t>第二次殺蟲劑毒害</w:t>
            </w:r>
          </w:p>
        </w:tc>
        <w:tc>
          <w:tcPr>
            <w:tcW w:w="3202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  <w:r w:rsidRPr="00396233">
              <w:rPr>
                <w:rFonts w:hint="eastAsia"/>
                <w:sz w:val="28"/>
              </w:rPr>
              <w:t>第三</w:t>
            </w:r>
            <w:proofErr w:type="gramStart"/>
            <w:r w:rsidRPr="00396233">
              <w:rPr>
                <w:rFonts w:hint="eastAsia"/>
                <w:sz w:val="28"/>
              </w:rPr>
              <w:t>次墨西灣漏</w:t>
            </w:r>
            <w:proofErr w:type="gramEnd"/>
            <w:r w:rsidRPr="00396233">
              <w:rPr>
                <w:rFonts w:hint="eastAsia"/>
                <w:sz w:val="28"/>
              </w:rPr>
              <w:t>油事件</w:t>
            </w:r>
          </w:p>
        </w:tc>
      </w:tr>
      <w:tr w:rsidR="00396233" w:rsidRPr="00396233" w:rsidTr="00AA19D5">
        <w:trPr>
          <w:trHeight w:val="1699"/>
          <w:jc w:val="center"/>
        </w:trPr>
        <w:tc>
          <w:tcPr>
            <w:tcW w:w="971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  <w:r w:rsidRPr="00396233">
              <w:rPr>
                <w:rFonts w:hint="eastAsia"/>
                <w:sz w:val="28"/>
              </w:rPr>
              <w:t>年代時間</w:t>
            </w:r>
          </w:p>
        </w:tc>
        <w:tc>
          <w:tcPr>
            <w:tcW w:w="2432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</w:p>
        </w:tc>
        <w:tc>
          <w:tcPr>
            <w:tcW w:w="2693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</w:p>
        </w:tc>
        <w:tc>
          <w:tcPr>
            <w:tcW w:w="3202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</w:p>
        </w:tc>
      </w:tr>
      <w:tr w:rsidR="00396233" w:rsidRPr="00396233" w:rsidTr="00AA19D5">
        <w:trPr>
          <w:trHeight w:val="5332"/>
          <w:jc w:val="center"/>
        </w:trPr>
        <w:tc>
          <w:tcPr>
            <w:tcW w:w="971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  <w:r w:rsidRPr="00396233">
              <w:rPr>
                <w:rFonts w:hint="eastAsia"/>
                <w:sz w:val="28"/>
              </w:rPr>
              <w:t>事件經過</w:t>
            </w:r>
          </w:p>
        </w:tc>
        <w:tc>
          <w:tcPr>
            <w:tcW w:w="2432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</w:p>
        </w:tc>
        <w:tc>
          <w:tcPr>
            <w:tcW w:w="2693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</w:p>
        </w:tc>
        <w:tc>
          <w:tcPr>
            <w:tcW w:w="3202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</w:p>
        </w:tc>
      </w:tr>
      <w:tr w:rsidR="00396233" w:rsidRPr="00396233" w:rsidTr="00AA19D5">
        <w:trPr>
          <w:trHeight w:val="3959"/>
          <w:jc w:val="center"/>
        </w:trPr>
        <w:tc>
          <w:tcPr>
            <w:tcW w:w="971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  <w:r w:rsidRPr="00396233">
              <w:rPr>
                <w:rFonts w:hint="eastAsia"/>
                <w:sz w:val="28"/>
              </w:rPr>
              <w:t>事件結果</w:t>
            </w:r>
          </w:p>
        </w:tc>
        <w:tc>
          <w:tcPr>
            <w:tcW w:w="2432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</w:p>
        </w:tc>
        <w:tc>
          <w:tcPr>
            <w:tcW w:w="2693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</w:p>
        </w:tc>
        <w:tc>
          <w:tcPr>
            <w:tcW w:w="3202" w:type="dxa"/>
          </w:tcPr>
          <w:p w:rsidR="00396233" w:rsidRPr="00396233" w:rsidRDefault="00396233" w:rsidP="00BF2F40">
            <w:pPr>
              <w:tabs>
                <w:tab w:val="left" w:pos="2172"/>
              </w:tabs>
              <w:rPr>
                <w:sz w:val="28"/>
              </w:rPr>
            </w:pPr>
          </w:p>
        </w:tc>
      </w:tr>
    </w:tbl>
    <w:p w:rsidR="00AA19D5" w:rsidRDefault="00AA19D5" w:rsidP="00F6110D">
      <w:pPr>
        <w:tabs>
          <w:tab w:val="left" w:pos="2172"/>
        </w:tabs>
        <w:jc w:val="center"/>
        <w:rPr>
          <w:sz w:val="32"/>
        </w:rPr>
      </w:pPr>
    </w:p>
    <w:p w:rsidR="00AA19D5" w:rsidRDefault="00AA19D5" w:rsidP="00F6110D">
      <w:pPr>
        <w:tabs>
          <w:tab w:val="left" w:pos="2172"/>
        </w:tabs>
        <w:jc w:val="center"/>
        <w:rPr>
          <w:sz w:val="32"/>
        </w:rPr>
      </w:pPr>
    </w:p>
    <w:p w:rsidR="00CA2B54" w:rsidRDefault="0010170C" w:rsidP="00F6110D">
      <w:pPr>
        <w:tabs>
          <w:tab w:val="left" w:pos="2172"/>
        </w:tabs>
        <w:jc w:val="center"/>
        <w:rPr>
          <w:sz w:val="32"/>
        </w:rPr>
      </w:pPr>
      <w:r>
        <w:rPr>
          <w:rFonts w:hint="eastAsia"/>
          <w:sz w:val="32"/>
        </w:rPr>
        <w:lastRenderedPageBreak/>
        <w:t>寫卡片給</w:t>
      </w:r>
      <w:r w:rsidR="00F6110D" w:rsidRPr="00F6110D">
        <w:rPr>
          <w:rFonts w:hint="eastAsia"/>
          <w:sz w:val="32"/>
        </w:rPr>
        <w:t>被油汙染的動物</w:t>
      </w:r>
    </w:p>
    <w:p w:rsidR="00F6110D" w:rsidRPr="003D4900" w:rsidRDefault="00F6110D" w:rsidP="00F6110D">
      <w:pPr>
        <w:pStyle w:val="a4"/>
        <w:numPr>
          <w:ilvl w:val="0"/>
          <w:numId w:val="1"/>
        </w:numPr>
        <w:tabs>
          <w:tab w:val="left" w:pos="2172"/>
        </w:tabs>
        <w:ind w:leftChars="0"/>
        <w:rPr>
          <w:sz w:val="28"/>
        </w:rPr>
      </w:pPr>
      <w:r w:rsidRPr="003D4900">
        <w:rPr>
          <w:rFonts w:hint="eastAsia"/>
          <w:sz w:val="28"/>
        </w:rPr>
        <w:t>下面四個步驟是救援人員或獸醫幫褐鵜鶘把毛髮洗乾淨的步驟，請從故事中</w:t>
      </w:r>
      <w:r w:rsidR="00BD286F">
        <w:rPr>
          <w:rFonts w:hint="eastAsia"/>
          <w:sz w:val="28"/>
        </w:rPr>
        <w:t>分別</w:t>
      </w:r>
      <w:r w:rsidRPr="003D4900">
        <w:rPr>
          <w:rFonts w:hint="eastAsia"/>
          <w:sz w:val="28"/>
        </w:rPr>
        <w:t>找出描寫</w:t>
      </w:r>
      <w:r w:rsidR="0010170C">
        <w:rPr>
          <w:rFonts w:hint="eastAsia"/>
          <w:sz w:val="28"/>
        </w:rPr>
        <w:t>這</w:t>
      </w:r>
      <w:r w:rsidRPr="003D4900">
        <w:rPr>
          <w:rFonts w:hint="eastAsia"/>
          <w:sz w:val="28"/>
        </w:rPr>
        <w:t>四</w:t>
      </w:r>
      <w:proofErr w:type="gramStart"/>
      <w:r w:rsidRPr="003D4900">
        <w:rPr>
          <w:rFonts w:hint="eastAsia"/>
          <w:sz w:val="28"/>
        </w:rPr>
        <w:t>個</w:t>
      </w:r>
      <w:proofErr w:type="gramEnd"/>
      <w:r w:rsidRPr="003D4900">
        <w:rPr>
          <w:rFonts w:hint="eastAsia"/>
          <w:sz w:val="28"/>
        </w:rPr>
        <w:t>步驟的句子。</w:t>
      </w:r>
    </w:p>
    <w:p w:rsidR="00F6110D" w:rsidRDefault="00F6110D" w:rsidP="00F6110D">
      <w:pPr>
        <w:pStyle w:val="a4"/>
        <w:tabs>
          <w:tab w:val="left" w:pos="2172"/>
        </w:tabs>
        <w:ind w:leftChars="0"/>
        <w:rPr>
          <w:sz w:val="32"/>
        </w:rPr>
      </w:pPr>
      <w:r>
        <w:rPr>
          <w:rFonts w:hint="eastAsia"/>
          <w:noProof/>
          <w:sz w:val="32"/>
        </w:rPr>
        <w:drawing>
          <wp:inline distT="0" distB="0" distL="0" distR="0">
            <wp:extent cx="5318760" cy="4175760"/>
            <wp:effectExtent l="0" t="0" r="15240" b="15240"/>
            <wp:docPr id="21" name="資料庫圖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F5B25" w:rsidRDefault="003F5B25" w:rsidP="00F6110D">
      <w:pPr>
        <w:pStyle w:val="a4"/>
        <w:tabs>
          <w:tab w:val="left" w:pos="2172"/>
        </w:tabs>
        <w:ind w:leftChars="0"/>
        <w:rPr>
          <w:sz w:val="32"/>
        </w:rPr>
      </w:pPr>
      <w:r w:rsidRPr="0010170C">
        <w:rPr>
          <w:rFonts w:hint="eastAsia"/>
          <w:sz w:val="28"/>
        </w:rPr>
        <w:t>當褐鵜鶘身上的油</w:t>
      </w:r>
      <w:proofErr w:type="gramStart"/>
      <w:r w:rsidRPr="0010170C">
        <w:rPr>
          <w:rFonts w:hint="eastAsia"/>
          <w:sz w:val="28"/>
        </w:rPr>
        <w:t>汙</w:t>
      </w:r>
      <w:proofErr w:type="gramEnd"/>
      <w:r w:rsidRPr="0010170C">
        <w:rPr>
          <w:rFonts w:hint="eastAsia"/>
          <w:sz w:val="28"/>
        </w:rPr>
        <w:t>清洗乾淨後，會去哪裡呢？</w:t>
      </w:r>
      <w:r w:rsidR="0010170C" w:rsidRPr="0010170C">
        <w:rPr>
          <w:rFonts w:hint="eastAsia"/>
          <w:sz w:val="28"/>
        </w:rPr>
        <w:t>請</w:t>
      </w:r>
      <w:r w:rsidRPr="0010170C">
        <w:rPr>
          <w:rFonts w:hint="eastAsia"/>
          <w:sz w:val="28"/>
        </w:rPr>
        <w:t>你可以試著寫下一段祝福的話</w:t>
      </w:r>
      <w:r w:rsidR="0010170C" w:rsidRPr="0010170C">
        <w:rPr>
          <w:rFonts w:hint="eastAsia"/>
          <w:sz w:val="28"/>
        </w:rPr>
        <w:t>，變成一張卡片</w:t>
      </w:r>
      <w:r w:rsidRPr="0010170C">
        <w:rPr>
          <w:rFonts w:hint="eastAsia"/>
          <w:sz w:val="28"/>
        </w:rPr>
        <w:t>送給他們。</w:t>
      </w:r>
    </w:p>
    <w:p w:rsidR="006D0C92" w:rsidRPr="00F6110D" w:rsidRDefault="0010170C" w:rsidP="00F6110D">
      <w:pPr>
        <w:pStyle w:val="a4"/>
        <w:tabs>
          <w:tab w:val="left" w:pos="2172"/>
        </w:tabs>
        <w:ind w:leftChars="0"/>
        <w:rPr>
          <w:sz w:val="32"/>
        </w:rPr>
      </w:pP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53340</wp:posOffset>
                </wp:positionV>
                <wp:extent cx="5379720" cy="2072640"/>
                <wp:effectExtent l="0" t="0" r="11430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2072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B7F42DC" id="矩形 22" o:spid="_x0000_s1026" style="position:absolute;margin-left:19.2pt;margin-top:4.2pt;width:423.6pt;height:163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" fillcolor="white [3212]" strokecolor="#1f3763 [1604]" strokeweight="1pt"/>
            </w:pict>
          </mc:Fallback>
        </mc:AlternateContent>
      </w:r>
    </w:p>
    <w:sectPr w:rsidR="006D0C92" w:rsidRPr="00F6110D" w:rsidSect="00AA19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5C4" w:rsidRDefault="008A55C4" w:rsidP="00A86CAD">
      <w:r>
        <w:separator/>
      </w:r>
    </w:p>
  </w:endnote>
  <w:endnote w:type="continuationSeparator" w:id="0">
    <w:p w:rsidR="008A55C4" w:rsidRDefault="008A55C4" w:rsidP="00A86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5C4" w:rsidRDefault="008A55C4" w:rsidP="00A86CAD">
      <w:r>
        <w:separator/>
      </w:r>
    </w:p>
  </w:footnote>
  <w:footnote w:type="continuationSeparator" w:id="0">
    <w:p w:rsidR="008A55C4" w:rsidRDefault="008A55C4" w:rsidP="00A86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44.25pt;height:1120.1pt;flip:x;visibility:visible;mso-wrap-style:square" o:bullet="t">
        <v:imagedata r:id="rId1" o:title=""/>
      </v:shape>
    </w:pict>
  </w:numPicBullet>
  <w:abstractNum w:abstractNumId="0">
    <w:nsid w:val="1F48516D"/>
    <w:multiLevelType w:val="hybridMultilevel"/>
    <w:tmpl w:val="A85A0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1A"/>
    <w:rsid w:val="0010170C"/>
    <w:rsid w:val="0010448F"/>
    <w:rsid w:val="00396233"/>
    <w:rsid w:val="003D4900"/>
    <w:rsid w:val="003F5B25"/>
    <w:rsid w:val="0054183F"/>
    <w:rsid w:val="006D0C92"/>
    <w:rsid w:val="006F5164"/>
    <w:rsid w:val="0077209B"/>
    <w:rsid w:val="007935CD"/>
    <w:rsid w:val="008335FD"/>
    <w:rsid w:val="00893581"/>
    <w:rsid w:val="008A55C4"/>
    <w:rsid w:val="009801DE"/>
    <w:rsid w:val="00A1091A"/>
    <w:rsid w:val="00A86CAD"/>
    <w:rsid w:val="00AA19D5"/>
    <w:rsid w:val="00B824BD"/>
    <w:rsid w:val="00BB719B"/>
    <w:rsid w:val="00BD286F"/>
    <w:rsid w:val="00BE3DF3"/>
    <w:rsid w:val="00BF2F40"/>
    <w:rsid w:val="00CA2B54"/>
    <w:rsid w:val="00D67323"/>
    <w:rsid w:val="00D9641E"/>
    <w:rsid w:val="00DE2956"/>
    <w:rsid w:val="00F6110D"/>
    <w:rsid w:val="00FB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F1C5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0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2B5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8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86CA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8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86CA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A19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A19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0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2B5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8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86CA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8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86CA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A19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A19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diagramColors" Target="diagrams/colors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D86040-3D70-4736-9329-4F285B363168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DE050B37-8BD8-4B53-9B35-2AED5CAAC6B6}">
      <dgm:prSet phldrT="[文字]" custT="1"/>
      <dgm:spPr/>
      <dgm:t>
        <a:bodyPr/>
        <a:lstStyle/>
        <a:p>
          <a:r>
            <a:rPr lang="zh-TW" altLang="en-US" sz="1400"/>
            <a:t>第一步擦掉油汙並保暖</a:t>
          </a:r>
        </a:p>
      </dgm:t>
    </dgm:pt>
    <dgm:pt modelId="{262DD9EC-D378-43A8-B9FA-F13E97F6871E}" type="parTrans" cxnId="{063EB43A-148E-42AC-8663-9DDDBFF13178}">
      <dgm:prSet/>
      <dgm:spPr/>
      <dgm:t>
        <a:bodyPr/>
        <a:lstStyle/>
        <a:p>
          <a:endParaRPr lang="zh-TW" altLang="en-US" sz="1400"/>
        </a:p>
      </dgm:t>
    </dgm:pt>
    <dgm:pt modelId="{B9B9D434-4112-40C3-A17C-1EE4ADDDB55C}" type="sibTrans" cxnId="{063EB43A-148E-42AC-8663-9DDDBFF13178}">
      <dgm:prSet/>
      <dgm:spPr/>
      <dgm:t>
        <a:bodyPr/>
        <a:lstStyle/>
        <a:p>
          <a:endParaRPr lang="zh-TW" altLang="en-US" sz="1400"/>
        </a:p>
      </dgm:t>
    </dgm:pt>
    <dgm:pt modelId="{C6434082-58B7-408A-B439-DB83CBFE368F}">
      <dgm:prSet phldrT="[文字]" custT="1"/>
      <dgm:spPr/>
      <dgm:t>
        <a:bodyPr/>
        <a:lstStyle/>
        <a:p>
          <a:r>
            <a:rPr lang="zh-TW" altLang="en-US" sz="1400"/>
            <a:t>第三步用清潔劑做最後清洗</a:t>
          </a:r>
          <a:r>
            <a:rPr lang="en-US" altLang="zh-TW" sz="1400"/>
            <a:t>	</a:t>
          </a:r>
          <a:endParaRPr lang="zh-TW" altLang="en-US" sz="1400"/>
        </a:p>
      </dgm:t>
    </dgm:pt>
    <dgm:pt modelId="{113CDF9E-E4F8-4255-9F2B-0FC166CABDBA}" type="parTrans" cxnId="{12FE23DF-BEF6-4433-84C3-961E3A8BB804}">
      <dgm:prSet/>
      <dgm:spPr/>
      <dgm:t>
        <a:bodyPr/>
        <a:lstStyle/>
        <a:p>
          <a:endParaRPr lang="zh-TW" altLang="en-US" sz="1400"/>
        </a:p>
      </dgm:t>
    </dgm:pt>
    <dgm:pt modelId="{2BDA3741-D32F-457A-A95E-548F7CC31AA8}" type="sibTrans" cxnId="{12FE23DF-BEF6-4433-84C3-961E3A8BB804}">
      <dgm:prSet/>
      <dgm:spPr/>
      <dgm:t>
        <a:bodyPr/>
        <a:lstStyle/>
        <a:p>
          <a:endParaRPr lang="zh-TW" altLang="en-US" sz="1400"/>
        </a:p>
      </dgm:t>
    </dgm:pt>
    <dgm:pt modelId="{311A1958-3E1E-485D-93D4-E318EE0A01B7}">
      <dgm:prSet phldrT="[文字]" custT="1"/>
      <dgm:spPr/>
      <dgm:t>
        <a:bodyPr/>
        <a:lstStyle/>
        <a:p>
          <a:r>
            <a:rPr lang="zh-TW" altLang="en-US" sz="1400"/>
            <a:t>第四步用清水將清潔劑沖乾淨</a:t>
          </a:r>
        </a:p>
      </dgm:t>
    </dgm:pt>
    <dgm:pt modelId="{D7EBCE5E-C0DF-44D1-87A3-7D16325C8AB6}" type="parTrans" cxnId="{6291F4E1-40EF-4119-8104-A50C03E303EB}">
      <dgm:prSet/>
      <dgm:spPr/>
      <dgm:t>
        <a:bodyPr/>
        <a:lstStyle/>
        <a:p>
          <a:endParaRPr lang="zh-TW" altLang="en-US" sz="1400"/>
        </a:p>
      </dgm:t>
    </dgm:pt>
    <dgm:pt modelId="{9FA27BA3-95A2-4D9E-8425-F9CCB791883F}" type="sibTrans" cxnId="{6291F4E1-40EF-4119-8104-A50C03E303EB}">
      <dgm:prSet/>
      <dgm:spPr/>
      <dgm:t>
        <a:bodyPr/>
        <a:lstStyle/>
        <a:p>
          <a:endParaRPr lang="zh-TW" altLang="en-US" sz="1400"/>
        </a:p>
      </dgm:t>
    </dgm:pt>
    <dgm:pt modelId="{EDAA3A6D-BCE2-4A11-A607-2FC7E141BDAE}">
      <dgm:prSet phldrT="[文字]" custT="1"/>
      <dgm:spPr/>
      <dgm:t>
        <a:bodyPr/>
        <a:lstStyle/>
        <a:p>
          <a:pPr>
            <a:spcAft>
              <a:spcPct val="15000"/>
            </a:spcAft>
          </a:pPr>
          <a:r>
            <a:rPr lang="zh-TW" altLang="en-US" sz="1400"/>
            <a:t>故事：米勒醫生測量水溫，把水溫控制在攝氏</a:t>
          </a:r>
          <a:r>
            <a:rPr lang="en-US" altLang="zh-TW" sz="1400"/>
            <a:t>40</a:t>
          </a:r>
          <a:r>
            <a:rPr lang="zh-TW" altLang="en-US" sz="1400"/>
            <a:t>度左右。</a:t>
          </a:r>
        </a:p>
      </dgm:t>
    </dgm:pt>
    <dgm:pt modelId="{A6AB8CD4-A6C2-455D-9D91-C5A17E991E8C}" type="parTrans" cxnId="{C1D9B4F4-31F5-4AB9-8534-FB54321845AC}">
      <dgm:prSet/>
      <dgm:spPr/>
      <dgm:t>
        <a:bodyPr/>
        <a:lstStyle/>
        <a:p>
          <a:endParaRPr lang="zh-TW" altLang="en-US" sz="1400"/>
        </a:p>
      </dgm:t>
    </dgm:pt>
    <dgm:pt modelId="{781B1FC7-527F-48E9-A14C-F3CEF4D57999}" type="sibTrans" cxnId="{C1D9B4F4-31F5-4AB9-8534-FB54321845AC}">
      <dgm:prSet/>
      <dgm:spPr/>
      <dgm:t>
        <a:bodyPr/>
        <a:lstStyle/>
        <a:p>
          <a:endParaRPr lang="zh-TW" altLang="en-US" sz="1400"/>
        </a:p>
      </dgm:t>
    </dgm:pt>
    <dgm:pt modelId="{CE82AD7D-9769-48B1-8619-2FB6D43076BE}">
      <dgm:prSet phldrT="[文字]" custT="1"/>
      <dgm:spPr/>
      <dgm:t>
        <a:bodyPr/>
        <a:lstStyle/>
        <a:p>
          <a:endParaRPr lang="zh-TW" altLang="en-US" sz="1400"/>
        </a:p>
      </dgm:t>
    </dgm:pt>
    <dgm:pt modelId="{398AD0AD-BF04-4E80-8AE2-FE2197F5374F}" type="parTrans" cxnId="{7A845AFB-802B-4976-AA3D-3BDEC4C5D95A}">
      <dgm:prSet/>
      <dgm:spPr/>
      <dgm:t>
        <a:bodyPr/>
        <a:lstStyle/>
        <a:p>
          <a:endParaRPr lang="zh-TW" altLang="en-US" sz="1400"/>
        </a:p>
      </dgm:t>
    </dgm:pt>
    <dgm:pt modelId="{EE8EFFDA-491D-44B3-AD44-687B8AA4F970}" type="sibTrans" cxnId="{7A845AFB-802B-4976-AA3D-3BDEC4C5D95A}">
      <dgm:prSet/>
      <dgm:spPr/>
      <dgm:t>
        <a:bodyPr/>
        <a:lstStyle/>
        <a:p>
          <a:endParaRPr lang="zh-TW" altLang="en-US" sz="1400"/>
        </a:p>
      </dgm:t>
    </dgm:pt>
    <dgm:pt modelId="{554C4D30-B08F-40F2-A2CC-C3E60E2361DA}">
      <dgm:prSet phldrT="[文字]" custT="1"/>
      <dgm:spPr/>
      <dgm:t>
        <a:bodyPr/>
        <a:lstStyle/>
        <a:p>
          <a:r>
            <a:rPr lang="zh-TW" altLang="en-US" sz="1400"/>
            <a:t>故事：</a:t>
          </a:r>
        </a:p>
      </dgm:t>
    </dgm:pt>
    <dgm:pt modelId="{359FDD35-65C2-40AF-B767-A8AD4F8980C5}" type="parTrans" cxnId="{6813720C-B746-4FBD-8863-3BCF408D0090}">
      <dgm:prSet/>
      <dgm:spPr/>
      <dgm:t>
        <a:bodyPr/>
        <a:lstStyle/>
        <a:p>
          <a:endParaRPr lang="zh-TW" altLang="en-US" sz="1400"/>
        </a:p>
      </dgm:t>
    </dgm:pt>
    <dgm:pt modelId="{C4E8335F-F13C-411F-86FC-B8BA67CC8806}" type="sibTrans" cxnId="{6813720C-B746-4FBD-8863-3BCF408D0090}">
      <dgm:prSet/>
      <dgm:spPr/>
      <dgm:t>
        <a:bodyPr/>
        <a:lstStyle/>
        <a:p>
          <a:endParaRPr lang="zh-TW" altLang="en-US" sz="1400"/>
        </a:p>
      </dgm:t>
    </dgm:pt>
    <dgm:pt modelId="{3C2622D4-6E29-4429-A8AB-8C3722C959FB}">
      <dgm:prSet phldrT="[文字]" custT="1"/>
      <dgm:spPr/>
      <dgm:t>
        <a:bodyPr/>
        <a:lstStyle/>
        <a:p>
          <a:r>
            <a:rPr lang="zh-TW" altLang="en-US" sz="1400"/>
            <a:t>故事：</a:t>
          </a:r>
        </a:p>
      </dgm:t>
    </dgm:pt>
    <dgm:pt modelId="{A2DA70F0-1AD6-4DE8-9A54-E7A6B9522CEE}" type="parTrans" cxnId="{477193E1-B070-4637-A767-4550CA4500ED}">
      <dgm:prSet/>
      <dgm:spPr/>
      <dgm:t>
        <a:bodyPr/>
        <a:lstStyle/>
        <a:p>
          <a:endParaRPr lang="zh-TW" altLang="en-US" sz="1400"/>
        </a:p>
      </dgm:t>
    </dgm:pt>
    <dgm:pt modelId="{3DF58202-E7DB-4104-A9C8-EFAE8C5AF97B}" type="sibTrans" cxnId="{477193E1-B070-4637-A767-4550CA4500ED}">
      <dgm:prSet/>
      <dgm:spPr/>
      <dgm:t>
        <a:bodyPr/>
        <a:lstStyle/>
        <a:p>
          <a:endParaRPr lang="zh-TW" altLang="en-US" sz="1400"/>
        </a:p>
      </dgm:t>
    </dgm:pt>
    <dgm:pt modelId="{DB02A1CE-5A79-41D1-8697-6FED7F312595}">
      <dgm:prSet phldrT="[文字]" custT="1"/>
      <dgm:spPr/>
      <dgm:t>
        <a:bodyPr/>
        <a:lstStyle/>
        <a:p>
          <a:endParaRPr lang="zh-TW" altLang="en-US" sz="1400"/>
        </a:p>
      </dgm:t>
    </dgm:pt>
    <dgm:pt modelId="{EF2D06EE-9633-4872-8BE0-792DA5C27B5A}" type="parTrans" cxnId="{E6A2B48A-8E42-4329-A12F-F8F4F03734D9}">
      <dgm:prSet/>
      <dgm:spPr/>
      <dgm:t>
        <a:bodyPr/>
        <a:lstStyle/>
        <a:p>
          <a:endParaRPr lang="zh-TW" altLang="en-US" sz="1400"/>
        </a:p>
      </dgm:t>
    </dgm:pt>
    <dgm:pt modelId="{6D17F4BA-2DDA-4F1E-AA99-8EE03BD421F1}" type="sibTrans" cxnId="{E6A2B48A-8E42-4329-A12F-F8F4F03734D9}">
      <dgm:prSet/>
      <dgm:spPr/>
      <dgm:t>
        <a:bodyPr/>
        <a:lstStyle/>
        <a:p>
          <a:endParaRPr lang="zh-TW" altLang="en-US" sz="1400"/>
        </a:p>
      </dgm:t>
    </dgm:pt>
    <dgm:pt modelId="{03B3E9EF-36D0-4176-98D5-9590D0D15378}">
      <dgm:prSet phldrT="[文字]" custT="1"/>
      <dgm:spPr/>
      <dgm:t>
        <a:bodyPr/>
        <a:lstStyle/>
        <a:p>
          <a:pPr>
            <a:spcAft>
              <a:spcPct val="15000"/>
            </a:spcAft>
          </a:pPr>
          <a:r>
            <a:rPr lang="zh-TW" altLang="en-US" sz="1400"/>
            <a:t>第二步用植物油溶解羽毛裡的油汙</a:t>
          </a:r>
        </a:p>
      </dgm:t>
    </dgm:pt>
    <dgm:pt modelId="{7D42097B-CF91-4519-9346-FE7896D9B8D4}" type="parTrans" cxnId="{A3E12472-C0AA-48D0-B6A7-10C049FC53FC}">
      <dgm:prSet/>
      <dgm:spPr/>
      <dgm:t>
        <a:bodyPr/>
        <a:lstStyle/>
        <a:p>
          <a:endParaRPr lang="zh-TW" altLang="en-US"/>
        </a:p>
      </dgm:t>
    </dgm:pt>
    <dgm:pt modelId="{326A0D2A-0287-40A5-A097-C7E93EB30084}" type="sibTrans" cxnId="{A3E12472-C0AA-48D0-B6A7-10C049FC53FC}">
      <dgm:prSet/>
      <dgm:spPr/>
      <dgm:t>
        <a:bodyPr/>
        <a:lstStyle/>
        <a:p>
          <a:endParaRPr lang="zh-TW" altLang="en-US"/>
        </a:p>
      </dgm:t>
    </dgm:pt>
    <dgm:pt modelId="{791A7158-D511-40AC-A76F-9FF1E00BAFC4}">
      <dgm:prSet phldrT="[文字]" custT="1"/>
      <dgm:spPr/>
      <dgm:t>
        <a:bodyPr/>
        <a:lstStyle/>
        <a:p>
          <a:r>
            <a:rPr lang="zh-TW" altLang="en-US" sz="1400"/>
            <a:t>故事：</a:t>
          </a:r>
        </a:p>
      </dgm:t>
    </dgm:pt>
    <dgm:pt modelId="{B954151B-D4B7-40F0-A88F-CDB03B3D2FDC}" type="parTrans" cxnId="{8D62E65B-5247-448D-9C1D-7B6591F19DC6}">
      <dgm:prSet/>
      <dgm:spPr/>
      <dgm:t>
        <a:bodyPr/>
        <a:lstStyle/>
        <a:p>
          <a:endParaRPr lang="zh-TW" altLang="en-US"/>
        </a:p>
      </dgm:t>
    </dgm:pt>
    <dgm:pt modelId="{4A8CC6E6-120F-44E9-9C43-37DE1B3A3273}" type="sibTrans" cxnId="{8D62E65B-5247-448D-9C1D-7B6591F19DC6}">
      <dgm:prSet/>
      <dgm:spPr/>
      <dgm:t>
        <a:bodyPr/>
        <a:lstStyle/>
        <a:p>
          <a:endParaRPr lang="zh-TW" altLang="en-US"/>
        </a:p>
      </dgm:t>
    </dgm:pt>
    <dgm:pt modelId="{CC401449-07DC-46C8-98F0-B496F57BAF99}" type="pres">
      <dgm:prSet presAssocID="{73D86040-3D70-4736-9329-4F285B36316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23A3B6E1-064C-44AA-B751-471EBA8A0F23}" type="pres">
      <dgm:prSet presAssocID="{DE050B37-8BD8-4B53-9B35-2AED5CAAC6B6}" presName="parentLin" presStyleCnt="0"/>
      <dgm:spPr/>
    </dgm:pt>
    <dgm:pt modelId="{C5F39332-B087-437F-909C-E4805B756110}" type="pres">
      <dgm:prSet presAssocID="{DE050B37-8BD8-4B53-9B35-2AED5CAAC6B6}" presName="parentLeftMargin" presStyleLbl="node1" presStyleIdx="0" presStyleCnt="4"/>
      <dgm:spPr/>
      <dgm:t>
        <a:bodyPr/>
        <a:lstStyle/>
        <a:p>
          <a:endParaRPr lang="zh-TW" altLang="en-US"/>
        </a:p>
      </dgm:t>
    </dgm:pt>
    <dgm:pt modelId="{5FEC6DA5-2FD7-4DB2-850F-F30459A76753}" type="pres">
      <dgm:prSet presAssocID="{DE050B37-8BD8-4B53-9B35-2AED5CAAC6B6}" presName="parentText" presStyleLbl="node1" presStyleIdx="0" presStyleCnt="4" custScaleY="23060" custLinFactNeighborX="-97006" custLinFactNeighborY="-27476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4E58E6C-C98E-48C9-90B9-EBD3A7346A95}" type="pres">
      <dgm:prSet presAssocID="{DE050B37-8BD8-4B53-9B35-2AED5CAAC6B6}" presName="negativeSpace" presStyleCnt="0"/>
      <dgm:spPr/>
    </dgm:pt>
    <dgm:pt modelId="{39041B84-F984-4938-96D6-B56D0C53E718}" type="pres">
      <dgm:prSet presAssocID="{DE050B37-8BD8-4B53-9B35-2AED5CAAC6B6}" presName="childText" presStyleLbl="conFgAcc1" presStyleIdx="0" presStyleCnt="4" custScaleY="55142" custLinFactNeighborX="449" custLinFactNeighborY="-325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19CEEC-CC67-4AA1-862E-DEC3D55E8AD5}" type="pres">
      <dgm:prSet presAssocID="{B9B9D434-4112-40C3-A17C-1EE4ADDDB55C}" presName="spaceBetweenRectangles" presStyleCnt="0"/>
      <dgm:spPr/>
    </dgm:pt>
    <dgm:pt modelId="{C39C4377-EEA4-42E0-936F-487D60653099}" type="pres">
      <dgm:prSet presAssocID="{03B3E9EF-36D0-4176-98D5-9590D0D15378}" presName="parentLin" presStyleCnt="0"/>
      <dgm:spPr/>
    </dgm:pt>
    <dgm:pt modelId="{267767B2-0DBF-4F05-A21C-56F22FED125E}" type="pres">
      <dgm:prSet presAssocID="{03B3E9EF-36D0-4176-98D5-9590D0D15378}" presName="parentLeftMargin" presStyleLbl="node1" presStyleIdx="0" presStyleCnt="4"/>
      <dgm:spPr/>
      <dgm:t>
        <a:bodyPr/>
        <a:lstStyle/>
        <a:p>
          <a:endParaRPr lang="zh-TW" altLang="en-US"/>
        </a:p>
      </dgm:t>
    </dgm:pt>
    <dgm:pt modelId="{5E2512D6-69B2-4EEC-BD04-BE00858B0F0E}" type="pres">
      <dgm:prSet presAssocID="{03B3E9EF-36D0-4176-98D5-9590D0D15378}" presName="parentText" presStyleLbl="node1" presStyleIdx="1" presStyleCnt="4" custScaleX="99027" custScaleY="24693" custLinFactX="-642" custLinFactNeighborX="-100000" custLinFactNeighborY="-19831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FF16253-3C3A-4C74-A135-7102D1EF6478}" type="pres">
      <dgm:prSet presAssocID="{03B3E9EF-36D0-4176-98D5-9590D0D15378}" presName="negativeSpace" presStyleCnt="0"/>
      <dgm:spPr/>
    </dgm:pt>
    <dgm:pt modelId="{C03C8EEB-36A9-4DE9-982B-C507BC4A97C9}" type="pres">
      <dgm:prSet presAssocID="{03B3E9EF-36D0-4176-98D5-9590D0D15378}" presName="childText" presStyleLbl="conFgAcc1" presStyleIdx="1" presStyleCnt="4" custLinFactY="567" custLinFactNeighborY="1000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BAFAD60-817F-4979-94D6-D37372C549D8}" type="pres">
      <dgm:prSet presAssocID="{326A0D2A-0287-40A5-A097-C7E93EB30084}" presName="spaceBetweenRectangles" presStyleCnt="0"/>
      <dgm:spPr/>
    </dgm:pt>
    <dgm:pt modelId="{2CFF31F8-4AA9-49B2-BCA6-E1F14B371E7F}" type="pres">
      <dgm:prSet presAssocID="{C6434082-58B7-408A-B439-DB83CBFE368F}" presName="parentLin" presStyleCnt="0"/>
      <dgm:spPr/>
    </dgm:pt>
    <dgm:pt modelId="{31B1EA89-C688-4AE0-876F-133DEB29277E}" type="pres">
      <dgm:prSet presAssocID="{C6434082-58B7-408A-B439-DB83CBFE368F}" presName="parentLeftMargin" presStyleLbl="node1" presStyleIdx="1" presStyleCnt="4"/>
      <dgm:spPr/>
      <dgm:t>
        <a:bodyPr/>
        <a:lstStyle/>
        <a:p>
          <a:endParaRPr lang="zh-TW" altLang="en-US"/>
        </a:p>
      </dgm:t>
    </dgm:pt>
    <dgm:pt modelId="{69C00AF8-049C-4513-9C0C-F8E730BB8970}" type="pres">
      <dgm:prSet presAssocID="{C6434082-58B7-408A-B439-DB83CBFE368F}" presName="parentText" presStyleLbl="node1" presStyleIdx="2" presStyleCnt="4" custScaleX="98526" custScaleY="27612" custLinFactNeighborX="-100000" custLinFactNeighborY="-32931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83F7065-5300-40B0-B9E4-246944FB3E07}" type="pres">
      <dgm:prSet presAssocID="{C6434082-58B7-408A-B439-DB83CBFE368F}" presName="negativeSpace" presStyleCnt="0"/>
      <dgm:spPr/>
    </dgm:pt>
    <dgm:pt modelId="{19FB2FBE-071E-49A9-83AC-4D63F6150204}" type="pres">
      <dgm:prSet presAssocID="{C6434082-58B7-408A-B439-DB83CBFE368F}" presName="childText" presStyleLbl="conFgAcc1" presStyleIdx="2" presStyleCnt="4" custScaleY="80409" custLinFactNeighborX="-150" custLinFactNeighborY="3821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A88A72D-473F-48B6-8490-972439528BF9}" type="pres">
      <dgm:prSet presAssocID="{2BDA3741-D32F-457A-A95E-548F7CC31AA8}" presName="spaceBetweenRectangles" presStyleCnt="0"/>
      <dgm:spPr/>
    </dgm:pt>
    <dgm:pt modelId="{28A5B650-19D1-4A7C-A59C-92ED17AC5F2C}" type="pres">
      <dgm:prSet presAssocID="{311A1958-3E1E-485D-93D4-E318EE0A01B7}" presName="parentLin" presStyleCnt="0"/>
      <dgm:spPr/>
    </dgm:pt>
    <dgm:pt modelId="{5484B3D0-3D4E-4837-8855-2D687D975DCD}" type="pres">
      <dgm:prSet presAssocID="{311A1958-3E1E-485D-93D4-E318EE0A01B7}" presName="parentLeftMargin" presStyleLbl="node1" presStyleIdx="2" presStyleCnt="4"/>
      <dgm:spPr/>
      <dgm:t>
        <a:bodyPr/>
        <a:lstStyle/>
        <a:p>
          <a:endParaRPr lang="zh-TW" altLang="en-US"/>
        </a:p>
      </dgm:t>
    </dgm:pt>
    <dgm:pt modelId="{B03A4B1A-33B6-401A-97BD-70476F93AD12}" type="pres">
      <dgm:prSet presAssocID="{311A1958-3E1E-485D-93D4-E318EE0A01B7}" presName="parentText" presStyleLbl="node1" presStyleIdx="3" presStyleCnt="4" custScaleX="95661" custScaleY="27612" custLinFactNeighborX="-100000" custLinFactNeighborY="-28256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ED5BBE8-5E0D-4422-9D9D-6B295C36D79A}" type="pres">
      <dgm:prSet presAssocID="{311A1958-3E1E-485D-93D4-E318EE0A01B7}" presName="negativeSpace" presStyleCnt="0"/>
      <dgm:spPr/>
    </dgm:pt>
    <dgm:pt modelId="{4B4FF7B2-A6BD-4D11-BB1C-F676C82022C3}" type="pres">
      <dgm:prSet presAssocID="{311A1958-3E1E-485D-93D4-E318EE0A01B7}" presName="childText" presStyleLbl="conFgAcc1" presStyleIdx="3" presStyleCnt="4" custScaleY="83237" custLinFactNeighborX="-299" custLinFactNeighborY="2362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1906B1CA-5915-4F13-B355-00CC57560210}" type="presOf" srcId="{CE82AD7D-9769-48B1-8619-2FB6D43076BE}" destId="{19FB2FBE-071E-49A9-83AC-4D63F6150204}" srcOrd="0" destOrd="1" presId="urn:microsoft.com/office/officeart/2005/8/layout/list1"/>
    <dgm:cxn modelId="{0D83E541-EAE2-486E-8724-106C8E3B0331}" type="presOf" srcId="{311A1958-3E1E-485D-93D4-E318EE0A01B7}" destId="{5484B3D0-3D4E-4837-8855-2D687D975DCD}" srcOrd="0" destOrd="0" presId="urn:microsoft.com/office/officeart/2005/8/layout/list1"/>
    <dgm:cxn modelId="{8DD365DA-8450-4597-AD51-BD0277C53F5E}" type="presOf" srcId="{03B3E9EF-36D0-4176-98D5-9590D0D15378}" destId="{5E2512D6-69B2-4EEC-BD04-BE00858B0F0E}" srcOrd="1" destOrd="0" presId="urn:microsoft.com/office/officeart/2005/8/layout/list1"/>
    <dgm:cxn modelId="{063EB43A-148E-42AC-8663-9DDDBFF13178}" srcId="{73D86040-3D70-4736-9329-4F285B363168}" destId="{DE050B37-8BD8-4B53-9B35-2AED5CAAC6B6}" srcOrd="0" destOrd="0" parTransId="{262DD9EC-D378-43A8-B9FA-F13E97F6871E}" sibTransId="{B9B9D434-4112-40C3-A17C-1EE4ADDDB55C}"/>
    <dgm:cxn modelId="{8D62E65B-5247-448D-9C1D-7B6591F19DC6}" srcId="{03B3E9EF-36D0-4176-98D5-9590D0D15378}" destId="{791A7158-D511-40AC-A76F-9FF1E00BAFC4}" srcOrd="0" destOrd="0" parTransId="{B954151B-D4B7-40F0-A88F-CDB03B3D2FDC}" sibTransId="{4A8CC6E6-120F-44E9-9C43-37DE1B3A3273}"/>
    <dgm:cxn modelId="{5CF8CF30-E597-4F61-A30C-7F1A816F67D3}" type="presOf" srcId="{03B3E9EF-36D0-4176-98D5-9590D0D15378}" destId="{267767B2-0DBF-4F05-A21C-56F22FED125E}" srcOrd="0" destOrd="0" presId="urn:microsoft.com/office/officeart/2005/8/layout/list1"/>
    <dgm:cxn modelId="{A3E12472-C0AA-48D0-B6A7-10C049FC53FC}" srcId="{73D86040-3D70-4736-9329-4F285B363168}" destId="{03B3E9EF-36D0-4176-98D5-9590D0D15378}" srcOrd="1" destOrd="0" parTransId="{7D42097B-CF91-4519-9346-FE7896D9B8D4}" sibTransId="{326A0D2A-0287-40A5-A097-C7E93EB30084}"/>
    <dgm:cxn modelId="{7A845AFB-802B-4976-AA3D-3BDEC4C5D95A}" srcId="{C6434082-58B7-408A-B439-DB83CBFE368F}" destId="{CE82AD7D-9769-48B1-8619-2FB6D43076BE}" srcOrd="1" destOrd="0" parTransId="{398AD0AD-BF04-4E80-8AE2-FE2197F5374F}" sibTransId="{EE8EFFDA-491D-44B3-AD44-687B8AA4F970}"/>
    <dgm:cxn modelId="{75269F1F-D29A-4729-ABC5-10C055937537}" type="presOf" srcId="{C6434082-58B7-408A-B439-DB83CBFE368F}" destId="{31B1EA89-C688-4AE0-876F-133DEB29277E}" srcOrd="0" destOrd="0" presId="urn:microsoft.com/office/officeart/2005/8/layout/list1"/>
    <dgm:cxn modelId="{E6A2B48A-8E42-4329-A12F-F8F4F03734D9}" srcId="{311A1958-3E1E-485D-93D4-E318EE0A01B7}" destId="{DB02A1CE-5A79-41D1-8697-6FED7F312595}" srcOrd="1" destOrd="0" parTransId="{EF2D06EE-9633-4872-8BE0-792DA5C27B5A}" sibTransId="{6D17F4BA-2DDA-4F1E-AA99-8EE03BD421F1}"/>
    <dgm:cxn modelId="{65D0465C-D80C-47E4-8376-ACB753CE5227}" type="presOf" srcId="{DE050B37-8BD8-4B53-9B35-2AED5CAAC6B6}" destId="{5FEC6DA5-2FD7-4DB2-850F-F30459A76753}" srcOrd="1" destOrd="0" presId="urn:microsoft.com/office/officeart/2005/8/layout/list1"/>
    <dgm:cxn modelId="{1A69C9A2-F964-4022-B12D-A8D2AD82ADEE}" type="presOf" srcId="{C6434082-58B7-408A-B439-DB83CBFE368F}" destId="{69C00AF8-049C-4513-9C0C-F8E730BB8970}" srcOrd="1" destOrd="0" presId="urn:microsoft.com/office/officeart/2005/8/layout/list1"/>
    <dgm:cxn modelId="{B6A2FEC5-2EDB-4601-9CBE-A5CC7775929B}" type="presOf" srcId="{3C2622D4-6E29-4429-A8AB-8C3722C959FB}" destId="{4B4FF7B2-A6BD-4D11-BB1C-F676C82022C3}" srcOrd="0" destOrd="0" presId="urn:microsoft.com/office/officeart/2005/8/layout/list1"/>
    <dgm:cxn modelId="{75B6061A-D49B-4437-9C45-F5C7EE710F2E}" type="presOf" srcId="{DE050B37-8BD8-4B53-9B35-2AED5CAAC6B6}" destId="{C5F39332-B087-437F-909C-E4805B756110}" srcOrd="0" destOrd="0" presId="urn:microsoft.com/office/officeart/2005/8/layout/list1"/>
    <dgm:cxn modelId="{12FE23DF-BEF6-4433-84C3-961E3A8BB804}" srcId="{73D86040-3D70-4736-9329-4F285B363168}" destId="{C6434082-58B7-408A-B439-DB83CBFE368F}" srcOrd="2" destOrd="0" parTransId="{113CDF9E-E4F8-4255-9F2B-0FC166CABDBA}" sibTransId="{2BDA3741-D32F-457A-A95E-548F7CC31AA8}"/>
    <dgm:cxn modelId="{6291F4E1-40EF-4119-8104-A50C03E303EB}" srcId="{73D86040-3D70-4736-9329-4F285B363168}" destId="{311A1958-3E1E-485D-93D4-E318EE0A01B7}" srcOrd="3" destOrd="0" parTransId="{D7EBCE5E-C0DF-44D1-87A3-7D16325C8AB6}" sibTransId="{9FA27BA3-95A2-4D9E-8425-F9CCB791883F}"/>
    <dgm:cxn modelId="{BE84F656-2F3C-44E5-81F0-BD79F326B86F}" type="presOf" srcId="{EDAA3A6D-BCE2-4A11-A607-2FC7E141BDAE}" destId="{39041B84-F984-4938-96D6-B56D0C53E718}" srcOrd="0" destOrd="0" presId="urn:microsoft.com/office/officeart/2005/8/layout/list1"/>
    <dgm:cxn modelId="{C1D9B4F4-31F5-4AB9-8534-FB54321845AC}" srcId="{DE050B37-8BD8-4B53-9B35-2AED5CAAC6B6}" destId="{EDAA3A6D-BCE2-4A11-A607-2FC7E141BDAE}" srcOrd="0" destOrd="0" parTransId="{A6AB8CD4-A6C2-455D-9D91-C5A17E991E8C}" sibTransId="{781B1FC7-527F-48E9-A14C-F3CEF4D57999}"/>
    <dgm:cxn modelId="{F8C2A2B8-3B21-430C-B06F-5E60A8BD3199}" type="presOf" srcId="{311A1958-3E1E-485D-93D4-E318EE0A01B7}" destId="{B03A4B1A-33B6-401A-97BD-70476F93AD12}" srcOrd="1" destOrd="0" presId="urn:microsoft.com/office/officeart/2005/8/layout/list1"/>
    <dgm:cxn modelId="{B19C78C7-ED6C-4DC8-88D0-F4F15C50654F}" type="presOf" srcId="{554C4D30-B08F-40F2-A2CC-C3E60E2361DA}" destId="{19FB2FBE-071E-49A9-83AC-4D63F6150204}" srcOrd="0" destOrd="0" presId="urn:microsoft.com/office/officeart/2005/8/layout/list1"/>
    <dgm:cxn modelId="{7626ACDC-60A0-4104-B292-6CA175E78C1E}" type="presOf" srcId="{791A7158-D511-40AC-A76F-9FF1E00BAFC4}" destId="{C03C8EEB-36A9-4DE9-982B-C507BC4A97C9}" srcOrd="0" destOrd="0" presId="urn:microsoft.com/office/officeart/2005/8/layout/list1"/>
    <dgm:cxn modelId="{D3253489-3174-428F-BD5E-26FFB8399962}" type="presOf" srcId="{73D86040-3D70-4736-9329-4F285B363168}" destId="{CC401449-07DC-46C8-98F0-B496F57BAF99}" srcOrd="0" destOrd="0" presId="urn:microsoft.com/office/officeart/2005/8/layout/list1"/>
    <dgm:cxn modelId="{3667D66C-A226-40C8-91C3-7402799C3696}" type="presOf" srcId="{DB02A1CE-5A79-41D1-8697-6FED7F312595}" destId="{4B4FF7B2-A6BD-4D11-BB1C-F676C82022C3}" srcOrd="0" destOrd="1" presId="urn:microsoft.com/office/officeart/2005/8/layout/list1"/>
    <dgm:cxn modelId="{6813720C-B746-4FBD-8863-3BCF408D0090}" srcId="{C6434082-58B7-408A-B439-DB83CBFE368F}" destId="{554C4D30-B08F-40F2-A2CC-C3E60E2361DA}" srcOrd="0" destOrd="0" parTransId="{359FDD35-65C2-40AF-B767-A8AD4F8980C5}" sibTransId="{C4E8335F-F13C-411F-86FC-B8BA67CC8806}"/>
    <dgm:cxn modelId="{477193E1-B070-4637-A767-4550CA4500ED}" srcId="{311A1958-3E1E-485D-93D4-E318EE0A01B7}" destId="{3C2622D4-6E29-4429-A8AB-8C3722C959FB}" srcOrd="0" destOrd="0" parTransId="{A2DA70F0-1AD6-4DE8-9A54-E7A6B9522CEE}" sibTransId="{3DF58202-E7DB-4104-A9C8-EFAE8C5AF97B}"/>
    <dgm:cxn modelId="{48D50A1A-FA96-4121-981F-9B16CD4F64E3}" type="presParOf" srcId="{CC401449-07DC-46C8-98F0-B496F57BAF99}" destId="{23A3B6E1-064C-44AA-B751-471EBA8A0F23}" srcOrd="0" destOrd="0" presId="urn:microsoft.com/office/officeart/2005/8/layout/list1"/>
    <dgm:cxn modelId="{A3F5296E-63AD-44F8-9C8D-5DA54272AB20}" type="presParOf" srcId="{23A3B6E1-064C-44AA-B751-471EBA8A0F23}" destId="{C5F39332-B087-437F-909C-E4805B756110}" srcOrd="0" destOrd="0" presId="urn:microsoft.com/office/officeart/2005/8/layout/list1"/>
    <dgm:cxn modelId="{E0C333A2-E10E-43EC-8FE0-26390DE8F12C}" type="presParOf" srcId="{23A3B6E1-064C-44AA-B751-471EBA8A0F23}" destId="{5FEC6DA5-2FD7-4DB2-850F-F30459A76753}" srcOrd="1" destOrd="0" presId="urn:microsoft.com/office/officeart/2005/8/layout/list1"/>
    <dgm:cxn modelId="{4E4BE595-B25E-4793-8491-4D9742D99F3E}" type="presParOf" srcId="{CC401449-07DC-46C8-98F0-B496F57BAF99}" destId="{54E58E6C-C98E-48C9-90B9-EBD3A7346A95}" srcOrd="1" destOrd="0" presId="urn:microsoft.com/office/officeart/2005/8/layout/list1"/>
    <dgm:cxn modelId="{729D3D83-4EBC-4AB2-BB7B-5CD4D21E7343}" type="presParOf" srcId="{CC401449-07DC-46C8-98F0-B496F57BAF99}" destId="{39041B84-F984-4938-96D6-B56D0C53E718}" srcOrd="2" destOrd="0" presId="urn:microsoft.com/office/officeart/2005/8/layout/list1"/>
    <dgm:cxn modelId="{3494D6E5-B14F-4567-ACFB-F7207B3521D8}" type="presParOf" srcId="{CC401449-07DC-46C8-98F0-B496F57BAF99}" destId="{B119CEEC-CC67-4AA1-862E-DEC3D55E8AD5}" srcOrd="3" destOrd="0" presId="urn:microsoft.com/office/officeart/2005/8/layout/list1"/>
    <dgm:cxn modelId="{5369A62F-1EAD-4A75-B901-E598F3E11B61}" type="presParOf" srcId="{CC401449-07DC-46C8-98F0-B496F57BAF99}" destId="{C39C4377-EEA4-42E0-936F-487D60653099}" srcOrd="4" destOrd="0" presId="urn:microsoft.com/office/officeart/2005/8/layout/list1"/>
    <dgm:cxn modelId="{F79E7221-7E88-4460-B80A-251137D039A7}" type="presParOf" srcId="{C39C4377-EEA4-42E0-936F-487D60653099}" destId="{267767B2-0DBF-4F05-A21C-56F22FED125E}" srcOrd="0" destOrd="0" presId="urn:microsoft.com/office/officeart/2005/8/layout/list1"/>
    <dgm:cxn modelId="{22CB886B-9F53-45A5-AEDB-27A7C8DD8CC6}" type="presParOf" srcId="{C39C4377-EEA4-42E0-936F-487D60653099}" destId="{5E2512D6-69B2-4EEC-BD04-BE00858B0F0E}" srcOrd="1" destOrd="0" presId="urn:microsoft.com/office/officeart/2005/8/layout/list1"/>
    <dgm:cxn modelId="{4E54FAC2-55A9-487A-BDD0-BD48D1AEC49E}" type="presParOf" srcId="{CC401449-07DC-46C8-98F0-B496F57BAF99}" destId="{5FF16253-3C3A-4C74-A135-7102D1EF6478}" srcOrd="5" destOrd="0" presId="urn:microsoft.com/office/officeart/2005/8/layout/list1"/>
    <dgm:cxn modelId="{8AD6ED8F-BD87-4EF8-877B-DAF25E584446}" type="presParOf" srcId="{CC401449-07DC-46C8-98F0-B496F57BAF99}" destId="{C03C8EEB-36A9-4DE9-982B-C507BC4A97C9}" srcOrd="6" destOrd="0" presId="urn:microsoft.com/office/officeart/2005/8/layout/list1"/>
    <dgm:cxn modelId="{2DADE999-48AF-4655-B8E1-600A92497B24}" type="presParOf" srcId="{CC401449-07DC-46C8-98F0-B496F57BAF99}" destId="{0BAFAD60-817F-4979-94D6-D37372C549D8}" srcOrd="7" destOrd="0" presId="urn:microsoft.com/office/officeart/2005/8/layout/list1"/>
    <dgm:cxn modelId="{79EEE12E-DC00-455E-8508-AEE45B611105}" type="presParOf" srcId="{CC401449-07DC-46C8-98F0-B496F57BAF99}" destId="{2CFF31F8-4AA9-49B2-BCA6-E1F14B371E7F}" srcOrd="8" destOrd="0" presId="urn:microsoft.com/office/officeart/2005/8/layout/list1"/>
    <dgm:cxn modelId="{8975C432-28BB-406E-B465-1B98CF41386E}" type="presParOf" srcId="{2CFF31F8-4AA9-49B2-BCA6-E1F14B371E7F}" destId="{31B1EA89-C688-4AE0-876F-133DEB29277E}" srcOrd="0" destOrd="0" presId="urn:microsoft.com/office/officeart/2005/8/layout/list1"/>
    <dgm:cxn modelId="{3C08C59E-6AB8-4D0D-894A-52E98A7EA728}" type="presParOf" srcId="{2CFF31F8-4AA9-49B2-BCA6-E1F14B371E7F}" destId="{69C00AF8-049C-4513-9C0C-F8E730BB8970}" srcOrd="1" destOrd="0" presId="urn:microsoft.com/office/officeart/2005/8/layout/list1"/>
    <dgm:cxn modelId="{D96D03C2-7A2A-40B0-9197-58BCB9230AD4}" type="presParOf" srcId="{CC401449-07DC-46C8-98F0-B496F57BAF99}" destId="{D83F7065-5300-40B0-B9E4-246944FB3E07}" srcOrd="9" destOrd="0" presId="urn:microsoft.com/office/officeart/2005/8/layout/list1"/>
    <dgm:cxn modelId="{59681FBE-65E1-4E03-8271-70CD1553C043}" type="presParOf" srcId="{CC401449-07DC-46C8-98F0-B496F57BAF99}" destId="{19FB2FBE-071E-49A9-83AC-4D63F6150204}" srcOrd="10" destOrd="0" presId="urn:microsoft.com/office/officeart/2005/8/layout/list1"/>
    <dgm:cxn modelId="{58113C83-872D-4629-8960-99AE88585C2F}" type="presParOf" srcId="{CC401449-07DC-46C8-98F0-B496F57BAF99}" destId="{2A88A72D-473F-48B6-8490-972439528BF9}" srcOrd="11" destOrd="0" presId="urn:microsoft.com/office/officeart/2005/8/layout/list1"/>
    <dgm:cxn modelId="{D9F826A8-4AA0-4273-8749-944082B6C9CE}" type="presParOf" srcId="{CC401449-07DC-46C8-98F0-B496F57BAF99}" destId="{28A5B650-19D1-4A7C-A59C-92ED17AC5F2C}" srcOrd="12" destOrd="0" presId="urn:microsoft.com/office/officeart/2005/8/layout/list1"/>
    <dgm:cxn modelId="{7B484F9E-02B8-4EB3-AB0F-D41465DD662B}" type="presParOf" srcId="{28A5B650-19D1-4A7C-A59C-92ED17AC5F2C}" destId="{5484B3D0-3D4E-4837-8855-2D687D975DCD}" srcOrd="0" destOrd="0" presId="urn:microsoft.com/office/officeart/2005/8/layout/list1"/>
    <dgm:cxn modelId="{14C2ECA6-DE45-427F-9D8D-2A2E7E2F0302}" type="presParOf" srcId="{28A5B650-19D1-4A7C-A59C-92ED17AC5F2C}" destId="{B03A4B1A-33B6-401A-97BD-70476F93AD12}" srcOrd="1" destOrd="0" presId="urn:microsoft.com/office/officeart/2005/8/layout/list1"/>
    <dgm:cxn modelId="{2BCC9FEF-DFB0-4861-9324-089F6A482C69}" type="presParOf" srcId="{CC401449-07DC-46C8-98F0-B496F57BAF99}" destId="{3ED5BBE8-5E0D-4422-9D9D-6B295C36D79A}" srcOrd="13" destOrd="0" presId="urn:microsoft.com/office/officeart/2005/8/layout/list1"/>
    <dgm:cxn modelId="{434242D5-352D-47C3-9459-0CFB6CA66B78}" type="presParOf" srcId="{CC401449-07DC-46C8-98F0-B496F57BAF99}" destId="{4B4FF7B2-A6BD-4D11-BB1C-F676C82022C3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041B84-F984-4938-96D6-B56D0C53E718}">
      <dsp:nvSpPr>
        <dsp:cNvPr id="0" name=""/>
        <dsp:cNvSpPr/>
      </dsp:nvSpPr>
      <dsp:spPr>
        <a:xfrm>
          <a:off x="0" y="20507"/>
          <a:ext cx="5318760" cy="68784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2795" tIns="374904" rIns="412795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/>
            <a:t>故事：米勒醫生測量水溫，把水溫控制在攝氏</a:t>
          </a:r>
          <a:r>
            <a:rPr lang="en-US" altLang="zh-TW" sz="1400" kern="1200"/>
            <a:t>40</a:t>
          </a:r>
          <a:r>
            <a:rPr lang="zh-TW" altLang="en-US" sz="1400" kern="1200"/>
            <a:t>度左右。</a:t>
          </a:r>
        </a:p>
      </dsp:txBody>
      <dsp:txXfrm>
        <a:off x="0" y="20507"/>
        <a:ext cx="5318760" cy="687841"/>
      </dsp:txXfrm>
    </dsp:sp>
    <dsp:sp modelId="{5FEC6DA5-2FD7-4DB2-850F-F30459A76753}">
      <dsp:nvSpPr>
        <dsp:cNvPr id="0" name=""/>
        <dsp:cNvSpPr/>
      </dsp:nvSpPr>
      <dsp:spPr>
        <a:xfrm>
          <a:off x="7962" y="21274"/>
          <a:ext cx="3723132" cy="29952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0726" tIns="0" rIns="140726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第一步擦掉油汙並保暖</a:t>
          </a:r>
        </a:p>
      </dsp:txBody>
      <dsp:txXfrm>
        <a:off x="22583" y="35895"/>
        <a:ext cx="3693890" cy="270279"/>
      </dsp:txXfrm>
    </dsp:sp>
    <dsp:sp modelId="{C03C8EEB-36A9-4DE9-982B-C507BC4A97C9}">
      <dsp:nvSpPr>
        <dsp:cNvPr id="0" name=""/>
        <dsp:cNvSpPr/>
      </dsp:nvSpPr>
      <dsp:spPr>
        <a:xfrm>
          <a:off x="0" y="869642"/>
          <a:ext cx="5318760" cy="1247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2795" tIns="374904" rIns="412795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/>
            <a:t>故事：</a:t>
          </a:r>
        </a:p>
      </dsp:txBody>
      <dsp:txXfrm>
        <a:off x="0" y="869642"/>
        <a:ext cx="5318760" cy="1247400"/>
      </dsp:txXfrm>
    </dsp:sp>
    <dsp:sp modelId="{5E2512D6-69B2-4EEC-BD04-BE00858B0F0E}">
      <dsp:nvSpPr>
        <dsp:cNvPr id="0" name=""/>
        <dsp:cNvSpPr/>
      </dsp:nvSpPr>
      <dsp:spPr>
        <a:xfrm>
          <a:off x="0" y="696096"/>
          <a:ext cx="3686905" cy="32073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0726" tIns="0" rIns="140726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</a:pPr>
          <a:r>
            <a:rPr lang="zh-TW" altLang="en-US" sz="1400" kern="1200"/>
            <a:t>第二步用植物油溶解羽毛裡的油汙</a:t>
          </a:r>
        </a:p>
      </dsp:txBody>
      <dsp:txXfrm>
        <a:off x="15657" y="711753"/>
        <a:ext cx="3655591" cy="289418"/>
      </dsp:txXfrm>
    </dsp:sp>
    <dsp:sp modelId="{19FB2FBE-071E-49A9-83AC-4D63F6150204}">
      <dsp:nvSpPr>
        <dsp:cNvPr id="0" name=""/>
        <dsp:cNvSpPr/>
      </dsp:nvSpPr>
      <dsp:spPr>
        <a:xfrm>
          <a:off x="0" y="1909982"/>
          <a:ext cx="5318760" cy="117019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2795" tIns="374904" rIns="412795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/>
            <a:t>故事：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zh-TW" altLang="en-US" sz="1400" kern="1200"/>
        </a:p>
      </dsp:txBody>
      <dsp:txXfrm>
        <a:off x="0" y="1909982"/>
        <a:ext cx="5318760" cy="1170192"/>
      </dsp:txXfrm>
    </dsp:sp>
    <dsp:sp modelId="{69C00AF8-049C-4513-9C0C-F8E730BB8970}">
      <dsp:nvSpPr>
        <dsp:cNvPr id="0" name=""/>
        <dsp:cNvSpPr/>
      </dsp:nvSpPr>
      <dsp:spPr>
        <a:xfrm>
          <a:off x="0" y="1682235"/>
          <a:ext cx="3668253" cy="35864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0726" tIns="0" rIns="140726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第三步用清潔劑做最後清洗</a:t>
          </a:r>
          <a:r>
            <a:rPr lang="en-US" altLang="zh-TW" sz="1400" kern="1200"/>
            <a:t>	</a:t>
          </a:r>
          <a:endParaRPr lang="zh-TW" altLang="en-US" sz="1400" kern="1200"/>
        </a:p>
      </dsp:txBody>
      <dsp:txXfrm>
        <a:off x="17508" y="1699743"/>
        <a:ext cx="3633237" cy="323630"/>
      </dsp:txXfrm>
    </dsp:sp>
    <dsp:sp modelId="{4B4FF7B2-A6BD-4D11-BB1C-F676C82022C3}">
      <dsp:nvSpPr>
        <dsp:cNvPr id="0" name=""/>
        <dsp:cNvSpPr/>
      </dsp:nvSpPr>
      <dsp:spPr>
        <a:xfrm>
          <a:off x="0" y="2964411"/>
          <a:ext cx="5318760" cy="121134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2795" tIns="374904" rIns="412795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/>
            <a:t>故事：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zh-TW" altLang="en-US" sz="1400" kern="1200"/>
        </a:p>
      </dsp:txBody>
      <dsp:txXfrm>
        <a:off x="0" y="2964411"/>
        <a:ext cx="5318760" cy="1211348"/>
      </dsp:txXfrm>
    </dsp:sp>
    <dsp:sp modelId="{B03A4B1A-33B6-401A-97BD-70476F93AD12}">
      <dsp:nvSpPr>
        <dsp:cNvPr id="0" name=""/>
        <dsp:cNvSpPr/>
      </dsp:nvSpPr>
      <dsp:spPr>
        <a:xfrm>
          <a:off x="0" y="2859957"/>
          <a:ext cx="3561585" cy="35864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0726" tIns="0" rIns="140726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第四步用清水將清潔劑沖乾淨</a:t>
          </a:r>
        </a:p>
      </dsp:txBody>
      <dsp:txXfrm>
        <a:off x="17508" y="2877465"/>
        <a:ext cx="3526569" cy="3236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劉力銘</cp:lastModifiedBy>
  <cp:revision>8</cp:revision>
  <cp:lastPrinted>2020-11-24T01:46:00Z</cp:lastPrinted>
  <dcterms:created xsi:type="dcterms:W3CDTF">2020-11-04T17:10:00Z</dcterms:created>
  <dcterms:modified xsi:type="dcterms:W3CDTF">2020-11-24T01:46:00Z</dcterms:modified>
</cp:coreProperties>
</file>